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E44E" w14:textId="77777777" w:rsidR="0012105F" w:rsidRDefault="00333ACC" w:rsidP="00333ACC">
      <w:pPr>
        <w:pStyle w:val="NoSpacing"/>
        <w:rPr>
          <w:rFonts w:ascii="Arial Black" w:hAnsi="Arial Black" w:cs="Arial"/>
          <w:b/>
          <w:bCs/>
          <w:sz w:val="36"/>
          <w:szCs w:val="36"/>
        </w:rPr>
      </w:pPr>
      <w:r w:rsidRPr="00D02CFD">
        <w:rPr>
          <w:b/>
          <w:bCs/>
          <w:noProof/>
        </w:rPr>
        <w:drawing>
          <wp:anchor distT="0" distB="0" distL="114300" distR="114300" simplePos="0" relativeHeight="251656192" behindDoc="0" locked="0" layoutInCell="1" allowOverlap="1" wp14:anchorId="309F53CA" wp14:editId="5CB9A316">
            <wp:simplePos x="0" y="0"/>
            <wp:positionH relativeFrom="column">
              <wp:posOffset>4206240</wp:posOffset>
            </wp:positionH>
            <wp:positionV relativeFrom="paragraph">
              <wp:posOffset>25400</wp:posOffset>
            </wp:positionV>
            <wp:extent cx="2052320" cy="2032000"/>
            <wp:effectExtent l="0" t="0" r="508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FEF0" w14:textId="2869B6F6" w:rsidR="00CD4683" w:rsidRPr="00D02CFD" w:rsidRDefault="006737EA" w:rsidP="00333ACC">
      <w:pPr>
        <w:pStyle w:val="NoSpacing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>Merylle</w:t>
      </w:r>
      <w:r w:rsidR="006E1D9B" w:rsidRPr="00D02CFD">
        <w:rPr>
          <w:rFonts w:ascii="Arial Black" w:hAnsi="Arial Black" w:cs="Arial"/>
          <w:b/>
          <w:bCs/>
          <w:sz w:val="36"/>
          <w:szCs w:val="36"/>
        </w:rPr>
        <w:t xml:space="preserve"> Joysa R. Perez</w:t>
      </w:r>
    </w:p>
    <w:p w14:paraId="2DA4E9EB" w14:textId="77777777" w:rsidR="00D22EEE" w:rsidRPr="00333ACC" w:rsidRDefault="00D22EEE" w:rsidP="00333ACC">
      <w:pPr>
        <w:pStyle w:val="NoSpacing"/>
        <w:rPr>
          <w:rFonts w:ascii="Arial Black" w:hAnsi="Arial Black" w:cs="Arial"/>
          <w:sz w:val="36"/>
          <w:szCs w:val="36"/>
        </w:rPr>
      </w:pPr>
    </w:p>
    <w:p w14:paraId="73644E99" w14:textId="4B2F8488" w:rsidR="00375C25" w:rsidRDefault="0042627F" w:rsidP="00F43CFF">
      <w:pPr>
        <w:pStyle w:val="NoSpacing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Address:Al </w:t>
      </w:r>
      <w:r w:rsidR="00B579DE" w:rsidRPr="007113EC">
        <w:rPr>
          <w:rFonts w:ascii="Arial" w:hAnsi="Arial" w:cs="Arial"/>
          <w:b/>
          <w:sz w:val="28"/>
          <w:szCs w:val="28"/>
        </w:rPr>
        <w:t>Satwa,</w:t>
      </w:r>
      <w:r w:rsidR="00A77A8B">
        <w:rPr>
          <w:rFonts w:ascii="Arial" w:hAnsi="Arial" w:cs="Arial"/>
          <w:b/>
          <w:sz w:val="28"/>
          <w:szCs w:val="28"/>
        </w:rPr>
        <w:t xml:space="preserve"> </w:t>
      </w:r>
      <w:r w:rsidR="00B579DE" w:rsidRPr="007113EC">
        <w:rPr>
          <w:rFonts w:ascii="Arial" w:hAnsi="Arial" w:cs="Arial"/>
          <w:b/>
          <w:sz w:val="28"/>
          <w:szCs w:val="28"/>
        </w:rPr>
        <w:t>Dubai, UAE</w:t>
      </w:r>
      <w:r w:rsidR="00B579DE" w:rsidRPr="007113EC">
        <w:rPr>
          <w:rFonts w:ascii="Arial" w:hAnsi="Arial" w:cs="Arial"/>
          <w:b/>
          <w:sz w:val="28"/>
          <w:szCs w:val="28"/>
        </w:rPr>
        <w:tab/>
      </w:r>
      <w:r w:rsidR="00B579DE" w:rsidRPr="007113EC">
        <w:rPr>
          <w:rFonts w:ascii="Arial" w:hAnsi="Arial" w:cs="Arial"/>
          <w:b/>
          <w:sz w:val="28"/>
          <w:szCs w:val="28"/>
        </w:rPr>
        <w:tab/>
      </w:r>
    </w:p>
    <w:p w14:paraId="42800009" w14:textId="77777777" w:rsidR="005031E5" w:rsidRDefault="0042627F" w:rsidP="005E0BE1">
      <w:pPr>
        <w:pStyle w:val="NoSpacing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Number</w:t>
      </w:r>
      <w:r w:rsidR="00BD5EBF">
        <w:rPr>
          <w:rFonts w:ascii="Arial" w:hAnsi="Arial" w:cs="Arial"/>
          <w:b/>
          <w:sz w:val="28"/>
          <w:szCs w:val="28"/>
        </w:rPr>
        <w:t xml:space="preserve">: </w:t>
      </w:r>
      <w:r w:rsidR="005A288A" w:rsidRPr="007113EC">
        <w:rPr>
          <w:rFonts w:ascii="Arial" w:hAnsi="Arial" w:cs="Arial"/>
          <w:b/>
          <w:sz w:val="28"/>
          <w:szCs w:val="28"/>
        </w:rPr>
        <w:t>056</w:t>
      </w:r>
      <w:r w:rsidR="006E1D01">
        <w:rPr>
          <w:rFonts w:ascii="Arial" w:hAnsi="Arial" w:cs="Arial"/>
          <w:b/>
          <w:sz w:val="28"/>
          <w:szCs w:val="28"/>
        </w:rPr>
        <w:t>1570</w:t>
      </w:r>
      <w:r w:rsidR="00F40CA4">
        <w:rPr>
          <w:rFonts w:ascii="Arial" w:hAnsi="Arial" w:cs="Arial"/>
          <w:b/>
          <w:sz w:val="28"/>
          <w:szCs w:val="28"/>
        </w:rPr>
        <w:t>343</w:t>
      </w:r>
    </w:p>
    <w:p w14:paraId="4B5DA663" w14:textId="3A2898F0" w:rsidR="005E0BE1" w:rsidRDefault="00BD5EBF" w:rsidP="005E0BE1">
      <w:pPr>
        <w:pStyle w:val="NoSpacing"/>
        <w:spacing w:line="276" w:lineRule="auto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Email</w:t>
      </w:r>
      <w:r w:rsidR="005E0BE1">
        <w:rPr>
          <w:rFonts w:ascii="Arial" w:hAnsi="Arial" w:cs="Arial"/>
          <w:b/>
          <w:noProof/>
          <w:sz w:val="28"/>
          <w:szCs w:val="28"/>
        </w:rPr>
        <w:t xml:space="preserve"> address:</w:t>
      </w:r>
    </w:p>
    <w:p w14:paraId="21DB0EA9" w14:textId="1950C9E2" w:rsidR="007E6DF3" w:rsidRPr="007113EC" w:rsidRDefault="00B579DE" w:rsidP="005E0BE1">
      <w:pPr>
        <w:pStyle w:val="NoSpacing"/>
        <w:spacing w:line="276" w:lineRule="auto"/>
        <w:rPr>
          <w:rFonts w:ascii="Arial" w:hAnsi="Arial" w:cs="Arial"/>
          <w:b/>
          <w:noProof/>
          <w:sz w:val="28"/>
          <w:szCs w:val="28"/>
        </w:rPr>
      </w:pPr>
      <w:r w:rsidRPr="007113EC">
        <w:rPr>
          <w:rFonts w:ascii="Arial" w:hAnsi="Arial" w:cs="Arial"/>
          <w:b/>
          <w:noProof/>
          <w:sz w:val="28"/>
          <w:szCs w:val="28"/>
        </w:rPr>
        <w:t>mjoysaperez@yahoo.com</w:t>
      </w:r>
      <w:r w:rsidRPr="007113EC">
        <w:rPr>
          <w:rFonts w:ascii="Arial" w:hAnsi="Arial" w:cs="Arial"/>
          <w:b/>
          <w:noProof/>
          <w:sz w:val="28"/>
          <w:szCs w:val="28"/>
        </w:rPr>
        <w:tab/>
      </w:r>
    </w:p>
    <w:p w14:paraId="151B8980" w14:textId="5CE43504" w:rsidR="00B579DE" w:rsidRDefault="00B579DE" w:rsidP="00B579DE">
      <w:pPr>
        <w:pStyle w:val="NoSpacing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39D2B5A4" w14:textId="77777777" w:rsidR="005D6B06" w:rsidRPr="007E6DF3" w:rsidRDefault="005D6B06" w:rsidP="00B579DE">
      <w:pPr>
        <w:pStyle w:val="NoSpacing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5C76AE18" w14:textId="77777777" w:rsidR="00B579DE" w:rsidRDefault="00B579DE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5001AA35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6AEB84C6" w14:textId="77777777" w:rsidR="00B579DE" w:rsidRDefault="007113EC" w:rsidP="007113EC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EDUCATION</w:t>
      </w:r>
    </w:p>
    <w:p w14:paraId="685191BE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1C5122EE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2012-2014</w:t>
      </w:r>
    </w:p>
    <w:p w14:paraId="6FB5D66E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Computer Secretarial</w:t>
      </w:r>
    </w:p>
    <w:p w14:paraId="2DF02F3A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Bulacan Polytechnic College</w:t>
      </w:r>
    </w:p>
    <w:p w14:paraId="725081E2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  <w:r w:rsidRPr="007113EC">
        <w:rPr>
          <w:rFonts w:ascii="Arial" w:hAnsi="Arial" w:cs="Arial"/>
          <w:b/>
          <w:sz w:val="26"/>
          <w:szCs w:val="26"/>
        </w:rPr>
        <w:t>Tertiary</w:t>
      </w:r>
    </w:p>
    <w:p w14:paraId="1593B5B0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5EADDAB5" w14:textId="196FA79E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2006-2010</w:t>
      </w:r>
    </w:p>
    <w:p w14:paraId="4EAC2D51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Hagonoy Institute</w:t>
      </w:r>
    </w:p>
    <w:p w14:paraId="3E5354EB" w14:textId="77777777" w:rsidR="007113EC" w:rsidRP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  <w:r w:rsidRPr="007113EC">
        <w:rPr>
          <w:rFonts w:ascii="Arial" w:hAnsi="Arial" w:cs="Arial"/>
          <w:b/>
          <w:sz w:val="26"/>
          <w:szCs w:val="26"/>
        </w:rPr>
        <w:t>Secondary</w:t>
      </w:r>
    </w:p>
    <w:p w14:paraId="1DED82B5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</w:p>
    <w:p w14:paraId="3BBC0A3C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2000-2006</w:t>
      </w:r>
    </w:p>
    <w:p w14:paraId="37E16747" w14:textId="77777777" w:rsidR="007113EC" w:rsidRDefault="007113EC" w:rsidP="00961814">
      <w:pPr>
        <w:pStyle w:val="NoSpacing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Hagonoy West Central Elementary School</w:t>
      </w:r>
    </w:p>
    <w:p w14:paraId="5D43F392" w14:textId="77777777" w:rsidR="007113EC" w:rsidRP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  <w:r w:rsidRPr="007113EC">
        <w:rPr>
          <w:rFonts w:ascii="Arial" w:hAnsi="Arial" w:cs="Arial"/>
          <w:b/>
          <w:sz w:val="26"/>
          <w:szCs w:val="26"/>
        </w:rPr>
        <w:t>Primary</w:t>
      </w:r>
    </w:p>
    <w:p w14:paraId="12E40DA5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51EC321B" w14:textId="77777777" w:rsidR="007113EC" w:rsidRDefault="007113EC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6D4B145E" w14:textId="77777777" w:rsidR="00961814" w:rsidRDefault="00B579DE" w:rsidP="00B579DE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EXPERIENCE</w:t>
      </w:r>
    </w:p>
    <w:p w14:paraId="74593CD3" w14:textId="77777777" w:rsidR="00B579DE" w:rsidRPr="007E6DF3" w:rsidRDefault="00B579DE" w:rsidP="0096181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1E7F7366" w14:textId="77777777" w:rsidR="00F40CA4" w:rsidRDefault="00FF0F3E" w:rsidP="00B579DE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Store in-charge</w:t>
      </w:r>
      <w:r w:rsidR="00F71F1B">
        <w:rPr>
          <w:rFonts w:ascii="Arial" w:hAnsi="Arial" w:cs="Arial"/>
          <w:b/>
          <w:sz w:val="26"/>
          <w:szCs w:val="26"/>
        </w:rPr>
        <w:t>/Sales Representative/Cashier</w:t>
      </w:r>
    </w:p>
    <w:p w14:paraId="1A7AD691" w14:textId="77777777" w:rsidR="00F40CA4" w:rsidRDefault="004131A9" w:rsidP="00B579DE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Creative Minds</w:t>
      </w:r>
      <w:r w:rsidR="0098711F">
        <w:rPr>
          <w:rFonts w:ascii="Arial" w:hAnsi="Arial" w:cs="Arial"/>
          <w:b/>
          <w:sz w:val="26"/>
          <w:szCs w:val="26"/>
        </w:rPr>
        <w:t xml:space="preserve"> </w:t>
      </w:r>
      <w:r w:rsidR="004707CA">
        <w:rPr>
          <w:rFonts w:ascii="Arial" w:hAnsi="Arial" w:cs="Arial"/>
          <w:b/>
          <w:sz w:val="26"/>
          <w:szCs w:val="26"/>
        </w:rPr>
        <w:t>General trading LLC</w:t>
      </w:r>
    </w:p>
    <w:p w14:paraId="36E88AE2" w14:textId="24A662AC" w:rsidR="00194CBC" w:rsidRDefault="0098711F" w:rsidP="00966354">
      <w:pPr>
        <w:pStyle w:val="NoSpacing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October 2014 </w:t>
      </w:r>
      <w:r w:rsidR="00194CBC">
        <w:rPr>
          <w:rFonts w:ascii="Arial" w:hAnsi="Arial" w:cs="Arial"/>
          <w:b/>
          <w:sz w:val="26"/>
          <w:szCs w:val="26"/>
        </w:rPr>
        <w:t>–</w:t>
      </w:r>
      <w:r w:rsidR="00D3090F">
        <w:rPr>
          <w:rFonts w:ascii="Arial" w:hAnsi="Arial" w:cs="Arial"/>
          <w:b/>
          <w:sz w:val="26"/>
          <w:szCs w:val="26"/>
        </w:rPr>
        <w:t xml:space="preserve"> November 2021</w:t>
      </w:r>
    </w:p>
    <w:p w14:paraId="1E2431C9" w14:textId="77777777" w:rsidR="00966354" w:rsidRDefault="00966354" w:rsidP="00966354">
      <w:pPr>
        <w:pStyle w:val="NoSpacing"/>
        <w:rPr>
          <w:rFonts w:ascii="Arial" w:hAnsi="Arial" w:cs="Arial"/>
          <w:b/>
          <w:sz w:val="26"/>
          <w:szCs w:val="26"/>
        </w:rPr>
      </w:pPr>
    </w:p>
    <w:p w14:paraId="1224E0D6" w14:textId="77777777" w:rsidR="00D3545B" w:rsidRDefault="00D3545B" w:rsidP="00D3545B">
      <w:pPr>
        <w:pStyle w:val="trt0xe"/>
        <w:numPr>
          <w:ilvl w:val="0"/>
          <w:numId w:val="11"/>
        </w:numPr>
        <w:spacing w:before="0" w:beforeAutospacing="0" w:after="180" w:afterAutospacing="0"/>
        <w:ind w:left="960"/>
        <w:divId w:val="964963013"/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t>Overall care of staff and their well-being.</w:t>
      </w:r>
    </w:p>
    <w:p w14:paraId="2BD23854" w14:textId="77777777" w:rsidR="00D3545B" w:rsidRDefault="00D3545B" w:rsidP="00D3545B">
      <w:pPr>
        <w:pStyle w:val="trt0xe"/>
        <w:numPr>
          <w:ilvl w:val="0"/>
          <w:numId w:val="11"/>
        </w:numPr>
        <w:spacing w:before="0" w:beforeAutospacing="0" w:after="180" w:afterAutospacing="0"/>
        <w:ind w:left="960"/>
        <w:divId w:val="964963013"/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t>Presentation of store and advertising displays.</w:t>
      </w:r>
    </w:p>
    <w:p w14:paraId="3AC7A60A" w14:textId="77777777" w:rsidR="00D3545B" w:rsidRDefault="00D3545B" w:rsidP="00D3545B">
      <w:pPr>
        <w:pStyle w:val="trt0xe"/>
        <w:numPr>
          <w:ilvl w:val="0"/>
          <w:numId w:val="11"/>
        </w:numPr>
        <w:spacing w:before="0" w:beforeAutospacing="0" w:after="180" w:afterAutospacing="0"/>
        <w:ind w:left="960"/>
        <w:divId w:val="964963013"/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t>Recruiting, performance management, and workplace scheduling.</w:t>
      </w:r>
    </w:p>
    <w:p w14:paraId="183997F7" w14:textId="77777777" w:rsidR="00865EC8" w:rsidRDefault="00D3545B" w:rsidP="00865EC8">
      <w:pPr>
        <w:pStyle w:val="trt0xe"/>
        <w:numPr>
          <w:ilvl w:val="0"/>
          <w:numId w:val="11"/>
        </w:numPr>
        <w:spacing w:before="0" w:beforeAutospacing="0" w:after="180" w:afterAutospacing="0"/>
        <w:ind w:left="960"/>
        <w:divId w:val="964963013"/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t>Product management, including ordering, receiving, price changes, handling damaged products, and returns</w:t>
      </w:r>
    </w:p>
    <w:p w14:paraId="74879965" w14:textId="77777777" w:rsidR="00865EC8" w:rsidRPr="00865EC8" w:rsidRDefault="00865EC8" w:rsidP="00865EC8">
      <w:pPr>
        <w:numPr>
          <w:ilvl w:val="0"/>
          <w:numId w:val="11"/>
        </w:numPr>
        <w:spacing w:after="180" w:line="240" w:lineRule="auto"/>
        <w:divId w:val="2042172328"/>
        <w:rPr>
          <w:rFonts w:ascii="Roboto" w:eastAsia="Times New Roman" w:hAnsi="Roboto"/>
          <w:sz w:val="21"/>
          <w:szCs w:val="21"/>
        </w:rPr>
      </w:pPr>
      <w:r w:rsidRPr="00865EC8">
        <w:rPr>
          <w:rFonts w:ascii="Roboto" w:eastAsia="Times New Roman" w:hAnsi="Roboto"/>
          <w:sz w:val="21"/>
          <w:szCs w:val="21"/>
        </w:rPr>
        <w:t>Expert knowledge of the selling process and effective sales techniques.</w:t>
      </w:r>
    </w:p>
    <w:p w14:paraId="1114C083" w14:textId="77777777" w:rsidR="002F64B2" w:rsidRPr="002F64B2" w:rsidRDefault="002F64B2" w:rsidP="002F64B2">
      <w:pPr>
        <w:numPr>
          <w:ilvl w:val="0"/>
          <w:numId w:val="11"/>
        </w:numPr>
        <w:spacing w:after="180" w:line="240" w:lineRule="auto"/>
        <w:divId w:val="1358656569"/>
        <w:rPr>
          <w:rFonts w:ascii="Roboto" w:eastAsia="Times New Roman" w:hAnsi="Roboto"/>
          <w:sz w:val="21"/>
          <w:szCs w:val="21"/>
        </w:rPr>
      </w:pPr>
      <w:r w:rsidRPr="002F64B2">
        <w:rPr>
          <w:rFonts w:ascii="Roboto" w:eastAsia="Times New Roman" w:hAnsi="Roboto"/>
          <w:sz w:val="21"/>
          <w:szCs w:val="21"/>
        </w:rPr>
        <w:t>Excellent communicator and Relationship building skills.</w:t>
      </w:r>
    </w:p>
    <w:p w14:paraId="642A2F24" w14:textId="77777777" w:rsidR="00FA65E8" w:rsidRPr="00FA65E8" w:rsidRDefault="00FA65E8" w:rsidP="00FA65E8">
      <w:pPr>
        <w:numPr>
          <w:ilvl w:val="0"/>
          <w:numId w:val="11"/>
        </w:numPr>
        <w:spacing w:after="180" w:line="240" w:lineRule="auto"/>
        <w:divId w:val="1421679926"/>
        <w:rPr>
          <w:rFonts w:ascii="Roboto" w:eastAsia="Times New Roman" w:hAnsi="Roboto"/>
          <w:sz w:val="21"/>
          <w:szCs w:val="21"/>
        </w:rPr>
      </w:pPr>
      <w:r w:rsidRPr="00FA65E8">
        <w:rPr>
          <w:rFonts w:ascii="Roboto" w:eastAsia="Times New Roman" w:hAnsi="Roboto"/>
          <w:sz w:val="21"/>
          <w:szCs w:val="21"/>
        </w:rPr>
        <w:t xml:space="preserve">Pro-active, </w:t>
      </w:r>
      <w:r w:rsidR="00496BFD" w:rsidRPr="00FA65E8">
        <w:rPr>
          <w:rFonts w:ascii="Roboto" w:eastAsia="Times New Roman" w:hAnsi="Roboto"/>
          <w:sz w:val="21"/>
          <w:szCs w:val="21"/>
        </w:rPr>
        <w:t>organized</w:t>
      </w:r>
      <w:r w:rsidRPr="00FA65E8">
        <w:rPr>
          <w:rFonts w:ascii="Roboto" w:eastAsia="Times New Roman" w:hAnsi="Roboto"/>
          <w:sz w:val="21"/>
          <w:szCs w:val="21"/>
        </w:rPr>
        <w:t xml:space="preserve"> and excellent team player.</w:t>
      </w:r>
    </w:p>
    <w:p w14:paraId="415F51D8" w14:textId="77777777" w:rsidR="00FA65E8" w:rsidRPr="00FA65E8" w:rsidRDefault="00FA65E8" w:rsidP="00FA65E8">
      <w:pPr>
        <w:numPr>
          <w:ilvl w:val="0"/>
          <w:numId w:val="11"/>
        </w:numPr>
        <w:spacing w:after="180" w:line="240" w:lineRule="auto"/>
        <w:divId w:val="1421679926"/>
        <w:rPr>
          <w:rFonts w:ascii="Roboto" w:eastAsia="Times New Roman" w:hAnsi="Roboto"/>
          <w:sz w:val="21"/>
          <w:szCs w:val="21"/>
        </w:rPr>
      </w:pPr>
      <w:r w:rsidRPr="00FA65E8">
        <w:rPr>
          <w:rFonts w:ascii="Roboto" w:eastAsia="Times New Roman" w:hAnsi="Roboto"/>
          <w:sz w:val="21"/>
          <w:szCs w:val="21"/>
        </w:rPr>
        <w:t>Motivated in a target-driven environment.</w:t>
      </w:r>
    </w:p>
    <w:p w14:paraId="00D3962D" w14:textId="77777777" w:rsidR="00FA65E8" w:rsidRPr="00FA65E8" w:rsidRDefault="00FA65E8" w:rsidP="00FA65E8">
      <w:pPr>
        <w:numPr>
          <w:ilvl w:val="0"/>
          <w:numId w:val="11"/>
        </w:numPr>
        <w:spacing w:after="180" w:line="240" w:lineRule="auto"/>
        <w:divId w:val="1421679926"/>
        <w:rPr>
          <w:rFonts w:ascii="Roboto" w:eastAsia="Times New Roman" w:hAnsi="Roboto"/>
          <w:sz w:val="21"/>
          <w:szCs w:val="21"/>
        </w:rPr>
      </w:pPr>
      <w:r w:rsidRPr="00FA65E8">
        <w:rPr>
          <w:rFonts w:ascii="Roboto" w:eastAsia="Times New Roman" w:hAnsi="Roboto"/>
          <w:sz w:val="21"/>
          <w:szCs w:val="21"/>
        </w:rPr>
        <w:t>Optimistic and a positive can-do attitude</w:t>
      </w:r>
    </w:p>
    <w:p w14:paraId="5034F37F" w14:textId="77777777" w:rsidR="00B02D7C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Cash handling.</w:t>
      </w:r>
    </w:p>
    <w:p w14:paraId="1A6E1CFE" w14:textId="77777777" w:rsidR="00B02D7C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Basic math skills.</w:t>
      </w:r>
    </w:p>
    <w:p w14:paraId="0D5AF0A7" w14:textId="77777777" w:rsidR="00B02D7C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Strong product knowledge and understanding of customer base.</w:t>
      </w:r>
    </w:p>
    <w:p w14:paraId="74CEE8DE" w14:textId="77777777" w:rsidR="00B02D7C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Bagging items carefully.</w:t>
      </w:r>
    </w:p>
    <w:p w14:paraId="40C88150" w14:textId="77777777" w:rsidR="00B02D7C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Verbal communication skills.</w:t>
      </w:r>
    </w:p>
    <w:p w14:paraId="6715ACDB" w14:textId="77777777" w:rsidR="00B02D7C" w:rsidRPr="00B02D7C" w:rsidRDefault="00B02D7C" w:rsidP="00077D2E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lastRenderedPageBreak/>
        <w:t>Issuing refunds &amp; exchanges.</w:t>
      </w:r>
    </w:p>
    <w:p w14:paraId="459542BF" w14:textId="77777777" w:rsidR="00865EC8" w:rsidRPr="00B02D7C" w:rsidRDefault="00B02D7C" w:rsidP="00B02D7C">
      <w:pPr>
        <w:numPr>
          <w:ilvl w:val="0"/>
          <w:numId w:val="11"/>
        </w:numPr>
        <w:spacing w:after="180" w:line="240" w:lineRule="auto"/>
        <w:divId w:val="1938438948"/>
        <w:rPr>
          <w:rFonts w:ascii="Roboto" w:eastAsia="Times New Roman" w:hAnsi="Roboto"/>
          <w:sz w:val="21"/>
          <w:szCs w:val="21"/>
        </w:rPr>
      </w:pPr>
      <w:r w:rsidRPr="00B02D7C">
        <w:rPr>
          <w:rFonts w:ascii="Roboto" w:eastAsia="Times New Roman" w:hAnsi="Roboto"/>
          <w:sz w:val="21"/>
          <w:szCs w:val="21"/>
        </w:rPr>
        <w:t>Greeting customers.</w:t>
      </w:r>
    </w:p>
    <w:p w14:paraId="0A2E7687" w14:textId="77777777" w:rsidR="00F40CA4" w:rsidRDefault="00F40CA4" w:rsidP="00B579DE">
      <w:pPr>
        <w:pStyle w:val="NoSpacing"/>
        <w:rPr>
          <w:rFonts w:ascii="Arial" w:hAnsi="Arial" w:cs="Arial"/>
          <w:b/>
          <w:sz w:val="26"/>
          <w:szCs w:val="26"/>
        </w:rPr>
      </w:pPr>
    </w:p>
    <w:p w14:paraId="3385C40E" w14:textId="77777777" w:rsidR="00B579DE" w:rsidRDefault="00C467BA" w:rsidP="00B579DE">
      <w:pPr>
        <w:pStyle w:val="NoSpacing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Int</w:t>
      </w:r>
      <w:r w:rsidR="00B579DE">
        <w:rPr>
          <w:rFonts w:ascii="Arial" w:hAnsi="Arial" w:cs="Arial"/>
          <w:b/>
          <w:sz w:val="26"/>
          <w:szCs w:val="26"/>
        </w:rPr>
        <w:t xml:space="preserve">ernet Shop Attendant </w:t>
      </w:r>
    </w:p>
    <w:p w14:paraId="2DBF0A9A" w14:textId="77777777" w:rsidR="00961814" w:rsidRPr="007E6DF3" w:rsidRDefault="00DB3AA7" w:rsidP="00B579DE">
      <w:pPr>
        <w:pStyle w:val="NoSpacing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838 N</w:t>
      </w:r>
      <w:r w:rsidR="00C467BA" w:rsidRPr="007E6DF3">
        <w:rPr>
          <w:rFonts w:ascii="Arial" w:hAnsi="Arial" w:cs="Arial"/>
          <w:b/>
          <w:sz w:val="26"/>
          <w:szCs w:val="26"/>
        </w:rPr>
        <w:t>et Café</w:t>
      </w:r>
    </w:p>
    <w:p w14:paraId="150694A8" w14:textId="77777777" w:rsidR="00C467BA" w:rsidRPr="007E6DF3" w:rsidRDefault="00DB3AA7" w:rsidP="00C27108">
      <w:pPr>
        <w:pStyle w:val="NoSpacing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April 2011</w:t>
      </w:r>
      <w:r w:rsidR="00C467BA" w:rsidRPr="007E6DF3">
        <w:rPr>
          <w:rFonts w:ascii="Arial" w:hAnsi="Arial" w:cs="Arial"/>
          <w:b/>
          <w:sz w:val="26"/>
          <w:szCs w:val="26"/>
        </w:rPr>
        <w:t>-</w:t>
      </w:r>
      <w:r w:rsidRPr="007E6DF3">
        <w:rPr>
          <w:rFonts w:ascii="Arial" w:hAnsi="Arial" w:cs="Arial"/>
          <w:b/>
          <w:sz w:val="26"/>
          <w:szCs w:val="26"/>
        </w:rPr>
        <w:t>May</w:t>
      </w:r>
      <w:r w:rsidR="00C467BA" w:rsidRPr="007E6DF3">
        <w:rPr>
          <w:rFonts w:ascii="Arial" w:hAnsi="Arial" w:cs="Arial"/>
          <w:b/>
          <w:sz w:val="26"/>
          <w:szCs w:val="26"/>
        </w:rPr>
        <w:t xml:space="preserve"> 2012</w:t>
      </w:r>
    </w:p>
    <w:p w14:paraId="3881BB49" w14:textId="77777777" w:rsidR="00C467BA" w:rsidRPr="007E6DF3" w:rsidRDefault="00C467BA" w:rsidP="007E6DF3">
      <w:pPr>
        <w:pStyle w:val="NoSpacing"/>
        <w:rPr>
          <w:rFonts w:ascii="Arial" w:hAnsi="Arial" w:cs="Arial"/>
          <w:sz w:val="26"/>
          <w:szCs w:val="26"/>
        </w:rPr>
      </w:pPr>
    </w:p>
    <w:p w14:paraId="63FAB995" w14:textId="77777777" w:rsidR="00354597" w:rsidRPr="007E6DF3" w:rsidRDefault="00DB3AA7" w:rsidP="007E6DF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K</w:t>
      </w:r>
      <w:r w:rsidR="00C467BA" w:rsidRPr="007E6DF3">
        <w:rPr>
          <w:rFonts w:ascii="Arial" w:hAnsi="Arial" w:cs="Arial"/>
          <w:sz w:val="26"/>
          <w:szCs w:val="26"/>
        </w:rPr>
        <w:t>eep</w:t>
      </w:r>
      <w:r w:rsidRPr="007E6DF3">
        <w:rPr>
          <w:rFonts w:ascii="Arial" w:hAnsi="Arial" w:cs="Arial"/>
          <w:sz w:val="26"/>
          <w:szCs w:val="26"/>
        </w:rPr>
        <w:t>ing</w:t>
      </w:r>
      <w:r w:rsidR="00C467BA" w:rsidRPr="007E6DF3">
        <w:rPr>
          <w:rFonts w:ascii="Arial" w:hAnsi="Arial" w:cs="Arial"/>
          <w:sz w:val="26"/>
          <w:szCs w:val="26"/>
        </w:rPr>
        <w:t xml:space="preserve"> the accurate record of the users</w:t>
      </w:r>
      <w:r w:rsidR="00210C72" w:rsidRPr="007E6DF3">
        <w:rPr>
          <w:rFonts w:ascii="Arial" w:hAnsi="Arial" w:cs="Arial"/>
          <w:sz w:val="26"/>
          <w:szCs w:val="26"/>
        </w:rPr>
        <w:t xml:space="preserve"> once they log in</w:t>
      </w:r>
    </w:p>
    <w:p w14:paraId="24AE6FB5" w14:textId="77777777" w:rsidR="00210C72" w:rsidRPr="007E6DF3" w:rsidRDefault="00DB3AA7" w:rsidP="007E6DF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M</w:t>
      </w:r>
      <w:r w:rsidR="00210C72" w:rsidRPr="007E6DF3">
        <w:rPr>
          <w:rFonts w:ascii="Arial" w:hAnsi="Arial" w:cs="Arial"/>
          <w:sz w:val="26"/>
          <w:szCs w:val="26"/>
        </w:rPr>
        <w:t>ake sure that the users are satisfied with the services that we provide</w:t>
      </w:r>
    </w:p>
    <w:p w14:paraId="53003FC8" w14:textId="77777777" w:rsidR="00210C72" w:rsidRPr="007E6DF3" w:rsidRDefault="00DB3AA7" w:rsidP="007E6DF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Assisting</w:t>
      </w:r>
      <w:r w:rsidR="00210C72" w:rsidRPr="007E6DF3">
        <w:rPr>
          <w:rFonts w:ascii="Arial" w:hAnsi="Arial" w:cs="Arial"/>
          <w:sz w:val="26"/>
          <w:szCs w:val="26"/>
        </w:rPr>
        <w:t xml:space="preserve"> the users when it comes to printing,searching, scanning and others</w:t>
      </w:r>
    </w:p>
    <w:p w14:paraId="4B9BAB01" w14:textId="77777777" w:rsidR="00210C72" w:rsidRPr="007E6DF3" w:rsidRDefault="00DB3AA7" w:rsidP="007E6DF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Giving</w:t>
      </w:r>
      <w:r w:rsidR="00210C72" w:rsidRPr="007E6DF3">
        <w:rPr>
          <w:rFonts w:ascii="Arial" w:hAnsi="Arial" w:cs="Arial"/>
          <w:sz w:val="26"/>
          <w:szCs w:val="26"/>
        </w:rPr>
        <w:t xml:space="preserve"> the right details about the sales of the shop to the owner</w:t>
      </w:r>
    </w:p>
    <w:p w14:paraId="2DFC2CEA" w14:textId="77777777" w:rsidR="00210C72" w:rsidRPr="007E6DF3" w:rsidRDefault="00DB3AA7" w:rsidP="007E6DF3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M</w:t>
      </w:r>
      <w:r w:rsidR="00210C72" w:rsidRPr="007E6DF3">
        <w:rPr>
          <w:rFonts w:ascii="Arial" w:hAnsi="Arial" w:cs="Arial"/>
          <w:sz w:val="26"/>
          <w:szCs w:val="26"/>
        </w:rPr>
        <w:t>aintain</w:t>
      </w:r>
      <w:r w:rsidRPr="007E6DF3">
        <w:rPr>
          <w:rFonts w:ascii="Arial" w:hAnsi="Arial" w:cs="Arial"/>
          <w:sz w:val="26"/>
          <w:szCs w:val="26"/>
        </w:rPr>
        <w:t>ing</w:t>
      </w:r>
      <w:r w:rsidR="00210C72" w:rsidRPr="007E6DF3">
        <w:rPr>
          <w:rFonts w:ascii="Arial" w:hAnsi="Arial" w:cs="Arial"/>
          <w:sz w:val="26"/>
          <w:szCs w:val="26"/>
        </w:rPr>
        <w:t xml:space="preserve"> the cleanliness and orderliness of the shop for the owner and users </w:t>
      </w:r>
      <w:r w:rsidRPr="007E6DF3">
        <w:rPr>
          <w:rFonts w:ascii="Arial" w:hAnsi="Arial" w:cs="Arial"/>
          <w:sz w:val="26"/>
          <w:szCs w:val="26"/>
        </w:rPr>
        <w:t>is</w:t>
      </w:r>
      <w:r w:rsidR="00210C72" w:rsidRPr="007E6DF3">
        <w:rPr>
          <w:rFonts w:ascii="Arial" w:hAnsi="Arial" w:cs="Arial"/>
          <w:sz w:val="26"/>
          <w:szCs w:val="26"/>
        </w:rPr>
        <w:t xml:space="preserve"> satisfied with the area.</w:t>
      </w:r>
    </w:p>
    <w:p w14:paraId="3E53E7E5" w14:textId="77777777" w:rsidR="00DE3BF7" w:rsidRDefault="00DE3BF7" w:rsidP="00DB3AA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F422B2" w14:textId="77777777" w:rsidR="007E6DF3" w:rsidRPr="007E6DF3" w:rsidRDefault="007E6DF3" w:rsidP="00DB3AA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E3CCB9" w14:textId="77777777" w:rsidR="00DE3BF7" w:rsidRPr="007E6DF3" w:rsidRDefault="00DE3BF7" w:rsidP="00C2710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Secretary at the Municipality of Hagonoy</w:t>
      </w:r>
    </w:p>
    <w:p w14:paraId="3931A8AE" w14:textId="77777777" w:rsidR="00DB3AA7" w:rsidRPr="007E6DF3" w:rsidRDefault="00DE3BF7" w:rsidP="00C2710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 xml:space="preserve">On-The-Job Training </w:t>
      </w:r>
    </w:p>
    <w:p w14:paraId="4120DC06" w14:textId="77777777" w:rsidR="00DB3AA7" w:rsidRPr="007E6DF3" w:rsidRDefault="00DB3AA7" w:rsidP="00C27108">
      <w:pPr>
        <w:spacing w:after="0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September 2013-January 2014</w:t>
      </w:r>
    </w:p>
    <w:p w14:paraId="24A5B097" w14:textId="77777777" w:rsidR="000C2777" w:rsidRPr="007E6DF3" w:rsidRDefault="000C2777" w:rsidP="007E6DF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374659A" w14:textId="77777777" w:rsidR="000C2777" w:rsidRPr="007E6DF3" w:rsidRDefault="006A4D78" w:rsidP="007E6DF3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 xml:space="preserve">Encoding the names of </w:t>
      </w:r>
      <w:r w:rsidR="000C2777" w:rsidRPr="007E6DF3">
        <w:rPr>
          <w:rFonts w:ascii="Arial" w:hAnsi="Arial" w:cs="Arial"/>
          <w:sz w:val="26"/>
          <w:szCs w:val="26"/>
        </w:rPr>
        <w:t>malnorish in every barangays</w:t>
      </w:r>
    </w:p>
    <w:p w14:paraId="236A8922" w14:textId="77777777" w:rsidR="000C2777" w:rsidRPr="007E6DF3" w:rsidRDefault="000C2777" w:rsidP="007E6DF3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E6DF3">
        <w:rPr>
          <w:rFonts w:ascii="Arial" w:hAnsi="Arial" w:cs="Arial"/>
          <w:color w:val="000000"/>
          <w:sz w:val="26"/>
          <w:szCs w:val="26"/>
        </w:rPr>
        <w:t>Perform clerical duties such as sorting mail, filing and typing, operates variety of general office equipment.</w:t>
      </w:r>
    </w:p>
    <w:p w14:paraId="491B9C11" w14:textId="77777777" w:rsidR="00574049" w:rsidRPr="007E6DF3" w:rsidRDefault="00574049" w:rsidP="007E6DF3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Provide basic  assistance, range of facilities to enable printing, scanning, video calling, lay-outing of invitations using Adobe Photoshop and data encoding using Microsoft Word, Excel, Power point and Publisher.</w:t>
      </w:r>
    </w:p>
    <w:p w14:paraId="433F134A" w14:textId="77777777" w:rsidR="00574049" w:rsidRPr="007E6DF3" w:rsidRDefault="00574049" w:rsidP="007E6DF3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Managing materials</w:t>
      </w:r>
    </w:p>
    <w:p w14:paraId="65D3D2ED" w14:textId="77777777" w:rsidR="00574049" w:rsidRPr="007E6DF3" w:rsidRDefault="00574049" w:rsidP="007E6DF3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Payroll preparation</w:t>
      </w:r>
    </w:p>
    <w:p w14:paraId="0A4FAE29" w14:textId="77777777" w:rsidR="00FB25CC" w:rsidRPr="00C27108" w:rsidRDefault="00574049" w:rsidP="00C27108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Answering telephone calls</w:t>
      </w:r>
    </w:p>
    <w:p w14:paraId="2DD90920" w14:textId="77777777" w:rsidR="007E6DF3" w:rsidRDefault="007E6DF3" w:rsidP="006A4D7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A3FED3C" w14:textId="77777777" w:rsidR="00B579DE" w:rsidRDefault="00B579DE" w:rsidP="006A4D7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017D041F" w14:textId="77777777" w:rsidR="00DE3BF7" w:rsidRPr="007E6DF3" w:rsidRDefault="00DE3BF7" w:rsidP="00C2710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Sales Clerk at Robinson’s Place Malolos</w:t>
      </w:r>
    </w:p>
    <w:p w14:paraId="3413CD57" w14:textId="77777777" w:rsidR="00574049" w:rsidRPr="007E6DF3" w:rsidRDefault="00C27108" w:rsidP="00C2710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April 2014-September 2014</w:t>
      </w:r>
    </w:p>
    <w:p w14:paraId="76B93F4C" w14:textId="77777777" w:rsidR="00C27108" w:rsidRPr="00C27108" w:rsidRDefault="00C27108" w:rsidP="00C27108">
      <w:pPr>
        <w:spacing w:after="0" w:line="240" w:lineRule="auto"/>
        <w:ind w:left="720"/>
        <w:rPr>
          <w:rFonts w:ascii="Arial" w:hAnsi="Arial" w:cs="Arial"/>
          <w:b/>
          <w:sz w:val="26"/>
          <w:szCs w:val="26"/>
        </w:rPr>
      </w:pPr>
    </w:p>
    <w:p w14:paraId="3BBE30E5" w14:textId="77777777" w:rsidR="0026232C" w:rsidRPr="007E6DF3" w:rsidRDefault="0026232C" w:rsidP="0026232C">
      <w:pPr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Listing the inventories of the products that assigned for me.</w:t>
      </w:r>
    </w:p>
    <w:p w14:paraId="0A66A12E" w14:textId="77777777" w:rsidR="000C2777" w:rsidRPr="007E6DF3" w:rsidRDefault="00574049" w:rsidP="00574049">
      <w:pPr>
        <w:pStyle w:val="NoSpacing"/>
        <w:numPr>
          <w:ilvl w:val="0"/>
          <w:numId w:val="9"/>
        </w:numPr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Communicating with the customers well and answer the questions regarding the products that im selling</w:t>
      </w:r>
    </w:p>
    <w:p w14:paraId="1E4208FA" w14:textId="77777777" w:rsidR="00C06C0B" w:rsidRPr="007E6DF3" w:rsidRDefault="00574049" w:rsidP="00FB25C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Working well with my co-workers and also with my manager</w:t>
      </w:r>
    </w:p>
    <w:p w14:paraId="665F1930" w14:textId="77777777" w:rsidR="00C06C0B" w:rsidRPr="007E6DF3" w:rsidRDefault="00C06C0B" w:rsidP="00FB25CC">
      <w:pPr>
        <w:pStyle w:val="NoSpacing"/>
        <w:rPr>
          <w:rFonts w:ascii="Arial" w:hAnsi="Arial" w:cs="Arial"/>
          <w:b/>
          <w:sz w:val="26"/>
          <w:szCs w:val="26"/>
        </w:rPr>
      </w:pPr>
    </w:p>
    <w:p w14:paraId="69563362" w14:textId="77777777" w:rsidR="0026232C" w:rsidRPr="007E6DF3" w:rsidRDefault="00FB25CC" w:rsidP="00FB25CC">
      <w:pPr>
        <w:pStyle w:val="NoSpacing"/>
        <w:rPr>
          <w:rFonts w:ascii="Arial" w:hAnsi="Arial" w:cs="Arial"/>
          <w:b/>
          <w:sz w:val="26"/>
          <w:szCs w:val="26"/>
        </w:rPr>
      </w:pPr>
      <w:r w:rsidRPr="007E6DF3">
        <w:rPr>
          <w:rFonts w:ascii="Arial" w:hAnsi="Arial" w:cs="Arial"/>
          <w:b/>
          <w:sz w:val="26"/>
          <w:szCs w:val="26"/>
        </w:rPr>
        <w:t>Seminars attended:</w:t>
      </w:r>
    </w:p>
    <w:p w14:paraId="2AFE147D" w14:textId="77777777" w:rsidR="00FB25CC" w:rsidRPr="007E6DF3" w:rsidRDefault="00FB25CC" w:rsidP="00FB25CC">
      <w:pPr>
        <w:pStyle w:val="NoSpacing"/>
        <w:rPr>
          <w:rFonts w:ascii="Arial" w:hAnsi="Arial" w:cs="Arial"/>
          <w:b/>
          <w:sz w:val="26"/>
          <w:szCs w:val="26"/>
        </w:rPr>
      </w:pPr>
    </w:p>
    <w:p w14:paraId="7064C9BD" w14:textId="77777777" w:rsidR="00FB25CC" w:rsidRPr="007E6DF3" w:rsidRDefault="00FB25CC" w:rsidP="00FB25CC">
      <w:pPr>
        <w:pStyle w:val="NoSpacing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“Information and Communication Technology Trends”</w:t>
      </w:r>
    </w:p>
    <w:p w14:paraId="659C38B1" w14:textId="77777777" w:rsidR="00FB25CC" w:rsidRPr="007E6DF3" w:rsidRDefault="00FB25CC" w:rsidP="00FB25CC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October 17, 2012</w:t>
      </w:r>
    </w:p>
    <w:p w14:paraId="3537C0D5" w14:textId="77777777" w:rsidR="00FB25CC" w:rsidRPr="007E6DF3" w:rsidRDefault="00FB25CC" w:rsidP="00FB25C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36ED7FC0" w14:textId="77777777" w:rsidR="00FB25CC" w:rsidRPr="007E6DF3" w:rsidRDefault="00FB25CC" w:rsidP="00FB25CC">
      <w:pPr>
        <w:pStyle w:val="NoSpacing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“Your Personality: Its Relevance to your Future Career”</w:t>
      </w:r>
    </w:p>
    <w:p w14:paraId="504AB075" w14:textId="77777777" w:rsidR="00FB25CC" w:rsidRPr="007E6DF3" w:rsidRDefault="00FB25CC" w:rsidP="00FB25CC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February 19, 2013</w:t>
      </w:r>
    </w:p>
    <w:p w14:paraId="5C604BD3" w14:textId="77777777" w:rsidR="00FB25CC" w:rsidRPr="007E6DF3" w:rsidRDefault="00FB25CC" w:rsidP="00FB25C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7549B6E4" w14:textId="77777777" w:rsidR="00FB25CC" w:rsidRPr="007E6DF3" w:rsidRDefault="00FB25CC" w:rsidP="00FB25CC">
      <w:pPr>
        <w:pStyle w:val="NoSpacing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“Abobe Flash CS3 with Movie Making”</w:t>
      </w:r>
    </w:p>
    <w:p w14:paraId="43FC55D4" w14:textId="4FF4C8A5" w:rsidR="00FB25CC" w:rsidRDefault="00FB25CC" w:rsidP="004F01AC">
      <w:pPr>
        <w:pStyle w:val="NoSpacing"/>
        <w:ind w:left="720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 xml:space="preserve">November 22, 2013 </w:t>
      </w:r>
    </w:p>
    <w:p w14:paraId="7CC24FB5" w14:textId="4578D6ED" w:rsidR="004F01AC" w:rsidRDefault="004F01AC" w:rsidP="004F01A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47DA2BD2" w14:textId="17CFFC72" w:rsidR="004F01AC" w:rsidRDefault="004F01AC" w:rsidP="004F01A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21145D22" w14:textId="2545B247" w:rsidR="004F01AC" w:rsidRDefault="004F01AC" w:rsidP="004F01A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7DD507DC" w14:textId="77777777" w:rsidR="004F01AC" w:rsidRPr="004F01AC" w:rsidRDefault="004F01AC" w:rsidP="004F01AC">
      <w:pPr>
        <w:pStyle w:val="NoSpacing"/>
        <w:ind w:left="720"/>
        <w:rPr>
          <w:rFonts w:ascii="Arial" w:hAnsi="Arial" w:cs="Arial"/>
          <w:sz w:val="26"/>
          <w:szCs w:val="26"/>
        </w:rPr>
      </w:pPr>
    </w:p>
    <w:p w14:paraId="42757F2E" w14:textId="77777777" w:rsidR="004E5BBD" w:rsidRDefault="004E5BBD" w:rsidP="00C06C0B">
      <w:pPr>
        <w:pStyle w:val="NoSpacing"/>
        <w:rPr>
          <w:rFonts w:ascii="Arial" w:hAnsi="Arial" w:cs="Arial"/>
          <w:b/>
          <w:sz w:val="26"/>
          <w:szCs w:val="26"/>
        </w:rPr>
      </w:pPr>
    </w:p>
    <w:p w14:paraId="309CE765" w14:textId="77777777" w:rsidR="0026232C" w:rsidRPr="007E6DF3" w:rsidRDefault="007113EC" w:rsidP="00B579DE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PERSONAL</w:t>
      </w:r>
    </w:p>
    <w:p w14:paraId="0E65E5CF" w14:textId="77777777" w:rsidR="00C06C0B" w:rsidRPr="007E6DF3" w:rsidRDefault="00C06C0B" w:rsidP="00C06C0B">
      <w:pPr>
        <w:pStyle w:val="NoSpacing"/>
        <w:rPr>
          <w:rFonts w:ascii="Arial" w:hAnsi="Arial" w:cs="Arial"/>
          <w:b/>
          <w:sz w:val="26"/>
          <w:szCs w:val="26"/>
        </w:rPr>
      </w:pPr>
    </w:p>
    <w:p w14:paraId="762E010D" w14:textId="77777777" w:rsidR="00C06C0B" w:rsidRPr="007E6DF3" w:rsidRDefault="00C06C0B" w:rsidP="00C06C0B">
      <w:pPr>
        <w:pStyle w:val="NoSpacing"/>
        <w:ind w:firstLine="720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>Date of Birth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  <w:t>:</w:t>
      </w:r>
      <w:r w:rsidRPr="007E6DF3">
        <w:rPr>
          <w:rFonts w:ascii="Arial" w:hAnsi="Arial" w:cs="Arial"/>
          <w:sz w:val="26"/>
          <w:szCs w:val="26"/>
        </w:rPr>
        <w:tab/>
        <w:t>October 16, 1994</w:t>
      </w:r>
    </w:p>
    <w:p w14:paraId="5DEB3B2B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Place of Birth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  <w:t>:</w:t>
      </w:r>
      <w:r w:rsidRPr="007E6DF3">
        <w:rPr>
          <w:rFonts w:ascii="Arial" w:hAnsi="Arial" w:cs="Arial"/>
          <w:sz w:val="26"/>
          <w:szCs w:val="26"/>
        </w:rPr>
        <w:tab/>
        <w:t>Bulacan, Philippines</w:t>
      </w:r>
    </w:p>
    <w:p w14:paraId="2449CCBF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Sex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>:</w:t>
      </w:r>
      <w:r w:rsidRPr="007E6DF3">
        <w:rPr>
          <w:rFonts w:ascii="Arial" w:hAnsi="Arial" w:cs="Arial"/>
          <w:sz w:val="26"/>
          <w:szCs w:val="26"/>
        </w:rPr>
        <w:tab/>
        <w:t>Female</w:t>
      </w:r>
    </w:p>
    <w:p w14:paraId="3E4072FC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Religion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>:</w:t>
      </w:r>
      <w:r w:rsidRPr="007E6DF3">
        <w:rPr>
          <w:rFonts w:ascii="Arial" w:hAnsi="Arial" w:cs="Arial"/>
          <w:sz w:val="26"/>
          <w:szCs w:val="26"/>
        </w:rPr>
        <w:tab/>
        <w:t>Catholic</w:t>
      </w:r>
    </w:p>
    <w:p w14:paraId="4987FED8" w14:textId="17A24944" w:rsidR="00C06C0B" w:rsidRPr="007E6DF3" w:rsidRDefault="00C06C0B" w:rsidP="00E22DD7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Age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>:</w:t>
      </w:r>
      <w:r w:rsidRPr="007E6DF3">
        <w:rPr>
          <w:rFonts w:ascii="Arial" w:hAnsi="Arial" w:cs="Arial"/>
          <w:sz w:val="26"/>
          <w:szCs w:val="26"/>
        </w:rPr>
        <w:tab/>
      </w:r>
      <w:r w:rsidR="00966354">
        <w:rPr>
          <w:rFonts w:ascii="Arial" w:hAnsi="Arial" w:cs="Arial"/>
          <w:sz w:val="26"/>
          <w:szCs w:val="26"/>
        </w:rPr>
        <w:t>27</w:t>
      </w:r>
      <w:r w:rsidRPr="007E6DF3">
        <w:rPr>
          <w:rFonts w:ascii="Arial" w:hAnsi="Arial" w:cs="Arial"/>
          <w:sz w:val="26"/>
          <w:szCs w:val="26"/>
        </w:rPr>
        <w:t xml:space="preserve"> years old</w:t>
      </w:r>
    </w:p>
    <w:p w14:paraId="01488162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Citizenship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>:</w:t>
      </w:r>
      <w:r w:rsidRPr="007E6DF3">
        <w:rPr>
          <w:rFonts w:ascii="Arial" w:hAnsi="Arial" w:cs="Arial"/>
          <w:sz w:val="26"/>
          <w:szCs w:val="26"/>
        </w:rPr>
        <w:tab/>
        <w:t>Filipino</w:t>
      </w:r>
    </w:p>
    <w:p w14:paraId="55984911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Height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  <w:t>:</w:t>
      </w:r>
      <w:r w:rsidRPr="007E6DF3">
        <w:rPr>
          <w:rFonts w:ascii="Arial" w:hAnsi="Arial" w:cs="Arial"/>
          <w:sz w:val="26"/>
          <w:szCs w:val="26"/>
        </w:rPr>
        <w:tab/>
        <w:t>5’6”</w:t>
      </w:r>
    </w:p>
    <w:p w14:paraId="4E38016B" w14:textId="77777777" w:rsidR="00C06C0B" w:rsidRPr="007E6DF3" w:rsidRDefault="00E22DD7" w:rsidP="00C06C0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Weight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:</w:t>
      </w:r>
      <w:r>
        <w:rPr>
          <w:rFonts w:ascii="Arial" w:hAnsi="Arial" w:cs="Arial"/>
          <w:sz w:val="26"/>
          <w:szCs w:val="26"/>
        </w:rPr>
        <w:tab/>
        <w:t>60</w:t>
      </w:r>
      <w:r w:rsidR="00C06C0B" w:rsidRPr="007E6DF3">
        <w:rPr>
          <w:rFonts w:ascii="Arial" w:hAnsi="Arial" w:cs="Arial"/>
          <w:sz w:val="26"/>
          <w:szCs w:val="26"/>
        </w:rPr>
        <w:t xml:space="preserve"> kgs.</w:t>
      </w:r>
    </w:p>
    <w:p w14:paraId="559B4EEB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Civil Status</w:t>
      </w:r>
      <w:r w:rsidRPr="007E6DF3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  <w:t>:</w:t>
      </w:r>
      <w:r w:rsidRPr="007E6DF3">
        <w:rPr>
          <w:rFonts w:ascii="Arial" w:hAnsi="Arial" w:cs="Arial"/>
          <w:sz w:val="26"/>
          <w:szCs w:val="26"/>
        </w:rPr>
        <w:tab/>
        <w:t>Single</w:t>
      </w:r>
    </w:p>
    <w:p w14:paraId="422F8089" w14:textId="77777777" w:rsidR="00C06C0B" w:rsidRPr="007E6DF3" w:rsidRDefault="00C06C0B" w:rsidP="00C06C0B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  <w:t>Language Spoken</w:t>
      </w:r>
      <w:r w:rsidRPr="007E6DF3">
        <w:rPr>
          <w:rFonts w:ascii="Arial" w:hAnsi="Arial" w:cs="Arial"/>
          <w:sz w:val="26"/>
          <w:szCs w:val="26"/>
        </w:rPr>
        <w:tab/>
      </w:r>
      <w:r w:rsidR="003469A2">
        <w:rPr>
          <w:rFonts w:ascii="Arial" w:hAnsi="Arial" w:cs="Arial"/>
          <w:sz w:val="26"/>
          <w:szCs w:val="26"/>
        </w:rPr>
        <w:tab/>
      </w:r>
      <w:r w:rsidRPr="007E6DF3">
        <w:rPr>
          <w:rFonts w:ascii="Arial" w:hAnsi="Arial" w:cs="Arial"/>
          <w:sz w:val="26"/>
          <w:szCs w:val="26"/>
        </w:rPr>
        <w:tab/>
        <w:t>:</w:t>
      </w:r>
      <w:r w:rsidRPr="007E6DF3">
        <w:rPr>
          <w:rFonts w:ascii="Arial" w:hAnsi="Arial" w:cs="Arial"/>
          <w:sz w:val="26"/>
          <w:szCs w:val="26"/>
        </w:rPr>
        <w:tab/>
        <w:t>English and Tagalog</w:t>
      </w:r>
    </w:p>
    <w:p w14:paraId="3362E894" w14:textId="77777777" w:rsidR="00C06C0B" w:rsidRDefault="00C06C0B" w:rsidP="00B579DE">
      <w:pPr>
        <w:pStyle w:val="NoSpacing"/>
        <w:rPr>
          <w:rFonts w:ascii="Arial" w:hAnsi="Arial" w:cs="Arial"/>
          <w:sz w:val="26"/>
          <w:szCs w:val="26"/>
        </w:rPr>
      </w:pPr>
      <w:r w:rsidRPr="007E6DF3">
        <w:rPr>
          <w:rFonts w:ascii="Arial" w:hAnsi="Arial" w:cs="Arial"/>
          <w:sz w:val="26"/>
          <w:szCs w:val="26"/>
        </w:rPr>
        <w:tab/>
      </w:r>
    </w:p>
    <w:p w14:paraId="74814350" w14:textId="77777777" w:rsidR="00B579DE" w:rsidRDefault="00B579DE" w:rsidP="00B579DE">
      <w:pPr>
        <w:pStyle w:val="NoSpacing"/>
        <w:rPr>
          <w:rFonts w:ascii="Arial" w:hAnsi="Arial" w:cs="Arial"/>
          <w:sz w:val="26"/>
          <w:szCs w:val="26"/>
        </w:rPr>
      </w:pPr>
    </w:p>
    <w:p w14:paraId="1E005431" w14:textId="77777777" w:rsidR="007113EC" w:rsidRPr="007E6DF3" w:rsidRDefault="007113EC" w:rsidP="00B579DE">
      <w:pPr>
        <w:pStyle w:val="NoSpacing"/>
        <w:rPr>
          <w:rFonts w:ascii="Arial" w:hAnsi="Arial" w:cs="Arial"/>
          <w:sz w:val="26"/>
          <w:szCs w:val="26"/>
        </w:rPr>
      </w:pPr>
    </w:p>
    <w:p w14:paraId="0DAAA6A8" w14:textId="77777777" w:rsidR="00B579DE" w:rsidRDefault="00B579DE" w:rsidP="00C06C0B">
      <w:pPr>
        <w:pStyle w:val="NoSpacing"/>
        <w:rPr>
          <w:rFonts w:cs="Calibri"/>
          <w:sz w:val="24"/>
        </w:rPr>
      </w:pPr>
    </w:p>
    <w:p w14:paraId="66C8401D" w14:textId="77777777" w:rsidR="007E6DF3" w:rsidRPr="007E6DF3" w:rsidRDefault="00B579DE" w:rsidP="00C06C0B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cs="Calibri"/>
          <w:sz w:val="24"/>
        </w:rPr>
        <w:tab/>
        <w:t>Attested certificates/</w:t>
      </w:r>
      <w:r w:rsidRPr="00FC39AB">
        <w:rPr>
          <w:rFonts w:cs="Calibri"/>
          <w:sz w:val="24"/>
        </w:rPr>
        <w:t>di</w:t>
      </w:r>
      <w:r>
        <w:rPr>
          <w:rFonts w:cs="Calibri"/>
          <w:sz w:val="24"/>
        </w:rPr>
        <w:t xml:space="preserve">ploma to the furnished promptly </w:t>
      </w:r>
      <w:r w:rsidRPr="00FC39AB">
        <w:rPr>
          <w:rFonts w:cs="Calibri"/>
          <w:sz w:val="24"/>
        </w:rPr>
        <w:t>upon request.</w:t>
      </w:r>
      <w:r w:rsidRPr="00FC39AB">
        <w:rPr>
          <w:rFonts w:cs="Calibri"/>
          <w:sz w:val="24"/>
        </w:rPr>
        <w:tab/>
      </w:r>
    </w:p>
    <w:p w14:paraId="2B508482" w14:textId="77777777" w:rsidR="007E6DF3" w:rsidRPr="007E6DF3" w:rsidRDefault="007E6DF3" w:rsidP="00C06C0B">
      <w:pPr>
        <w:pStyle w:val="NoSpacing"/>
        <w:rPr>
          <w:rFonts w:ascii="Arial" w:hAnsi="Arial" w:cs="Arial"/>
          <w:sz w:val="26"/>
          <w:szCs w:val="26"/>
        </w:rPr>
      </w:pPr>
    </w:p>
    <w:p w14:paraId="4AF83F40" w14:textId="77777777" w:rsidR="00B579DE" w:rsidRPr="00B63480" w:rsidRDefault="00C06C0B" w:rsidP="007113EC">
      <w:pPr>
        <w:pStyle w:val="NoSpacing"/>
        <w:rPr>
          <w:rFonts w:ascii="Arial" w:hAnsi="Arial" w:cs="Arial"/>
          <w:sz w:val="24"/>
          <w:lang w:val="fr-LU"/>
        </w:rPr>
      </w:pPr>
      <w:r w:rsidRPr="007E6DF3">
        <w:rPr>
          <w:rFonts w:ascii="Arial" w:hAnsi="Arial" w:cs="Arial"/>
          <w:i/>
          <w:sz w:val="26"/>
          <w:szCs w:val="26"/>
        </w:rPr>
        <w:tab/>
      </w:r>
    </w:p>
    <w:sectPr w:rsidR="00B579DE" w:rsidRPr="00B63480" w:rsidSect="006320D4">
      <w:headerReference w:type="default" r:id="rId9"/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E146" w14:textId="77777777" w:rsidR="006F36C2" w:rsidRDefault="006F36C2" w:rsidP="006320D4">
      <w:pPr>
        <w:spacing w:after="0" w:line="240" w:lineRule="auto"/>
      </w:pPr>
      <w:r>
        <w:separator/>
      </w:r>
    </w:p>
  </w:endnote>
  <w:endnote w:type="continuationSeparator" w:id="0">
    <w:p w14:paraId="512A9D4F" w14:textId="77777777" w:rsidR="006F36C2" w:rsidRDefault="006F36C2" w:rsidP="0063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BAAD" w14:textId="77777777" w:rsidR="006F36C2" w:rsidRDefault="006F36C2" w:rsidP="006320D4">
      <w:pPr>
        <w:spacing w:after="0" w:line="240" w:lineRule="auto"/>
      </w:pPr>
      <w:r>
        <w:separator/>
      </w:r>
    </w:p>
  </w:footnote>
  <w:footnote w:type="continuationSeparator" w:id="0">
    <w:p w14:paraId="05FF5010" w14:textId="77777777" w:rsidR="006F36C2" w:rsidRDefault="006F36C2" w:rsidP="0063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D624" w14:textId="1484E1EB" w:rsidR="00D22EEE" w:rsidRDefault="00D22EEE">
    <w:pPr>
      <w:pStyle w:val="Header"/>
    </w:pPr>
  </w:p>
  <w:p w14:paraId="48DBA48D" w14:textId="77777777" w:rsidR="005D6B06" w:rsidRDefault="005D6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A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4CC8"/>
    <w:multiLevelType w:val="hybridMultilevel"/>
    <w:tmpl w:val="BFD03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53BB"/>
    <w:multiLevelType w:val="hybridMultilevel"/>
    <w:tmpl w:val="E40654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E9F"/>
    <w:multiLevelType w:val="hybridMultilevel"/>
    <w:tmpl w:val="18B685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1C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47474"/>
    <w:multiLevelType w:val="hybridMultilevel"/>
    <w:tmpl w:val="91640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C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279A0"/>
    <w:multiLevelType w:val="hybridMultilevel"/>
    <w:tmpl w:val="9F04DB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36099"/>
    <w:multiLevelType w:val="hybridMultilevel"/>
    <w:tmpl w:val="0DD86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3E41"/>
    <w:multiLevelType w:val="multilevel"/>
    <w:tmpl w:val="CD40A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F25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95193"/>
    <w:multiLevelType w:val="hybridMultilevel"/>
    <w:tmpl w:val="6D360C18"/>
    <w:lvl w:ilvl="0" w:tplc="0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51CE1F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42157"/>
    <w:multiLevelType w:val="hybridMultilevel"/>
    <w:tmpl w:val="584E1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E51AF"/>
    <w:multiLevelType w:val="hybridMultilevel"/>
    <w:tmpl w:val="C9320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C9"/>
    <w:rsid w:val="00077D2E"/>
    <w:rsid w:val="000C2777"/>
    <w:rsid w:val="000D5801"/>
    <w:rsid w:val="0012105F"/>
    <w:rsid w:val="00194CBC"/>
    <w:rsid w:val="001A21E5"/>
    <w:rsid w:val="001D0FB0"/>
    <w:rsid w:val="00210C72"/>
    <w:rsid w:val="0026232C"/>
    <w:rsid w:val="002773B0"/>
    <w:rsid w:val="002D7DF4"/>
    <w:rsid w:val="002F64B2"/>
    <w:rsid w:val="00333ACC"/>
    <w:rsid w:val="003469A2"/>
    <w:rsid w:val="00354597"/>
    <w:rsid w:val="003757FF"/>
    <w:rsid w:val="00375C25"/>
    <w:rsid w:val="003977AA"/>
    <w:rsid w:val="004131A9"/>
    <w:rsid w:val="0042627F"/>
    <w:rsid w:val="004654C9"/>
    <w:rsid w:val="004707CA"/>
    <w:rsid w:val="00477707"/>
    <w:rsid w:val="00496BFD"/>
    <w:rsid w:val="004A2046"/>
    <w:rsid w:val="004B20A7"/>
    <w:rsid w:val="004D4004"/>
    <w:rsid w:val="004E5BBD"/>
    <w:rsid w:val="004F01AC"/>
    <w:rsid w:val="005031E5"/>
    <w:rsid w:val="005366F6"/>
    <w:rsid w:val="0055257C"/>
    <w:rsid w:val="00574049"/>
    <w:rsid w:val="005A288A"/>
    <w:rsid w:val="005D6B06"/>
    <w:rsid w:val="005E0BE1"/>
    <w:rsid w:val="00615348"/>
    <w:rsid w:val="00623CD5"/>
    <w:rsid w:val="006320D4"/>
    <w:rsid w:val="00653C5C"/>
    <w:rsid w:val="00655FC3"/>
    <w:rsid w:val="006737EA"/>
    <w:rsid w:val="006A4D78"/>
    <w:rsid w:val="006C6F42"/>
    <w:rsid w:val="006E1D01"/>
    <w:rsid w:val="006E1D9B"/>
    <w:rsid w:val="006F24B9"/>
    <w:rsid w:val="006F36C2"/>
    <w:rsid w:val="00704A0C"/>
    <w:rsid w:val="007113EC"/>
    <w:rsid w:val="007438FA"/>
    <w:rsid w:val="0076004C"/>
    <w:rsid w:val="0076239A"/>
    <w:rsid w:val="007D4E76"/>
    <w:rsid w:val="007E6DF3"/>
    <w:rsid w:val="008139F0"/>
    <w:rsid w:val="00865EC8"/>
    <w:rsid w:val="008C21B6"/>
    <w:rsid w:val="008E0266"/>
    <w:rsid w:val="008F3E9F"/>
    <w:rsid w:val="00960AC4"/>
    <w:rsid w:val="00961814"/>
    <w:rsid w:val="00966354"/>
    <w:rsid w:val="0098711F"/>
    <w:rsid w:val="009A2712"/>
    <w:rsid w:val="009F6EAB"/>
    <w:rsid w:val="00A110EA"/>
    <w:rsid w:val="00A62F5F"/>
    <w:rsid w:val="00A6716C"/>
    <w:rsid w:val="00A77A8B"/>
    <w:rsid w:val="00AE65C1"/>
    <w:rsid w:val="00AE6D55"/>
    <w:rsid w:val="00B007AD"/>
    <w:rsid w:val="00B02D7C"/>
    <w:rsid w:val="00B346A1"/>
    <w:rsid w:val="00B52E84"/>
    <w:rsid w:val="00B579DE"/>
    <w:rsid w:val="00B63480"/>
    <w:rsid w:val="00BD5EBF"/>
    <w:rsid w:val="00C06C0B"/>
    <w:rsid w:val="00C27108"/>
    <w:rsid w:val="00C339D0"/>
    <w:rsid w:val="00C34D90"/>
    <w:rsid w:val="00C467BA"/>
    <w:rsid w:val="00C670EB"/>
    <w:rsid w:val="00C72D6F"/>
    <w:rsid w:val="00C900E2"/>
    <w:rsid w:val="00CB1586"/>
    <w:rsid w:val="00CD4683"/>
    <w:rsid w:val="00D02CFD"/>
    <w:rsid w:val="00D03997"/>
    <w:rsid w:val="00D22EEE"/>
    <w:rsid w:val="00D23985"/>
    <w:rsid w:val="00D3090F"/>
    <w:rsid w:val="00D3545B"/>
    <w:rsid w:val="00D4478C"/>
    <w:rsid w:val="00DB110E"/>
    <w:rsid w:val="00DB3AA7"/>
    <w:rsid w:val="00DE3BF7"/>
    <w:rsid w:val="00E078BD"/>
    <w:rsid w:val="00E22DD7"/>
    <w:rsid w:val="00E815FA"/>
    <w:rsid w:val="00EC3E92"/>
    <w:rsid w:val="00F40CA4"/>
    <w:rsid w:val="00F43CFF"/>
    <w:rsid w:val="00F5555A"/>
    <w:rsid w:val="00F71F1B"/>
    <w:rsid w:val="00FA65E8"/>
    <w:rsid w:val="00FB25CC"/>
    <w:rsid w:val="00FE4CC3"/>
    <w:rsid w:val="00FE79FF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A231"/>
  <w15:chartTrackingRefBased/>
  <w15:docId w15:val="{3128218E-5446-804C-8C9D-F2F0A32F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4C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3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D4"/>
  </w:style>
  <w:style w:type="paragraph" w:styleId="Footer">
    <w:name w:val="footer"/>
    <w:basedOn w:val="Normal"/>
    <w:link w:val="FooterChar"/>
    <w:uiPriority w:val="99"/>
    <w:unhideWhenUsed/>
    <w:rsid w:val="00632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D4"/>
  </w:style>
  <w:style w:type="character" w:styleId="Hyperlink">
    <w:name w:val="Hyperlink"/>
    <w:basedOn w:val="DefaultParagraphFont"/>
    <w:uiPriority w:val="99"/>
    <w:unhideWhenUsed/>
    <w:rsid w:val="00C34D90"/>
    <w:rPr>
      <w:color w:val="0000FF"/>
      <w:u w:val="single"/>
    </w:rPr>
  </w:style>
  <w:style w:type="paragraph" w:customStyle="1" w:styleId="trt0xe">
    <w:name w:val="trt0xe"/>
    <w:basedOn w:val="Normal"/>
    <w:rsid w:val="00D3545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C042-7A31-44A9-A03E-8154717DDE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merylle joysa domingo</cp:lastModifiedBy>
  <cp:revision>2</cp:revision>
  <cp:lastPrinted>2014-10-02T11:28:00Z</cp:lastPrinted>
  <dcterms:created xsi:type="dcterms:W3CDTF">2021-10-17T02:29:00Z</dcterms:created>
  <dcterms:modified xsi:type="dcterms:W3CDTF">2021-10-17T02:29:00Z</dcterms:modified>
</cp:coreProperties>
</file>