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3A52E" w14:textId="4FDD0213" w:rsidR="00402831" w:rsidRPr="00812143" w:rsidRDefault="00812143" w:rsidP="00812143">
      <w:pPr>
        <w:pStyle w:val="Heading1"/>
        <w:rPr>
          <w:rFonts w:ascii="Cambria" w:hAnsi="Cambria"/>
        </w:rPr>
      </w:pPr>
      <w:r>
        <w:rPr>
          <w:rFonts w:ascii="Cambria" w:hAnsi="Cambria"/>
          <w:sz w:val="28"/>
          <w:szCs w:val="28"/>
        </w:rPr>
        <w:t xml:space="preserve">MOHAMMED </w:t>
      </w:r>
      <w:r w:rsidR="006F53B1" w:rsidRPr="00812143">
        <w:rPr>
          <w:rFonts w:ascii="Cambria" w:hAnsi="Cambria"/>
          <w:sz w:val="28"/>
          <w:szCs w:val="28"/>
        </w:rPr>
        <w:t>ABDUL REHMAN</w:t>
      </w:r>
      <w:r w:rsidR="006F53B1"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 xml:space="preserve">             </w:t>
      </w:r>
      <w:r w:rsidRPr="00812143">
        <w:rPr>
          <w:rFonts w:ascii="Cambria" w:hAnsi="Cambria"/>
          <w:sz w:val="28"/>
          <w:szCs w:val="28"/>
        </w:rPr>
        <w:t>Email:</w:t>
      </w:r>
      <w:r w:rsidRPr="00812143">
        <w:rPr>
          <w:rFonts w:ascii="Cambria" w:hAnsi="Cambria"/>
          <w:color w:val="0000FF"/>
          <w:sz w:val="24"/>
          <w:szCs w:val="24"/>
        </w:rPr>
        <w:t xml:space="preserve"> </w:t>
      </w:r>
      <w:r w:rsidRPr="00812143">
        <w:rPr>
          <w:rFonts w:ascii="Cambria" w:hAnsi="Cambria"/>
          <w:color w:val="0000FF"/>
          <w:sz w:val="20"/>
          <w:szCs w:val="20"/>
        </w:rPr>
        <w:t>mohammedabdulrehman</w:t>
      </w:r>
      <w:r w:rsidR="00892436" w:rsidRPr="00812143">
        <w:rPr>
          <w:rFonts w:ascii="Cambria" w:hAnsi="Cambria"/>
          <w:color w:val="0000FF"/>
          <w:sz w:val="20"/>
          <w:szCs w:val="20"/>
        </w:rPr>
        <w:t>39@gmailcom</w:t>
      </w:r>
    </w:p>
    <w:p w14:paraId="7774BDC9" w14:textId="31DC6978" w:rsidR="001177F0" w:rsidRPr="00812143" w:rsidRDefault="00DE285D" w:rsidP="00DE285D">
      <w:pPr>
        <w:pStyle w:val="NoSpacing"/>
        <w:ind w:right="-153"/>
        <w:rPr>
          <w:rFonts w:ascii="Cambria" w:hAnsi="Cambria"/>
          <w:sz w:val="24"/>
          <w:szCs w:val="24"/>
        </w:rPr>
      </w:pPr>
      <w:r w:rsidRPr="00812143">
        <w:rPr>
          <w:rFonts w:ascii="Cambria" w:hAnsi="Cambria"/>
          <w:b/>
          <w:bCs/>
          <w:sz w:val="24"/>
          <w:szCs w:val="24"/>
        </w:rPr>
        <w:t xml:space="preserve">                                                                     </w:t>
      </w:r>
      <w:r w:rsidR="00812143">
        <w:rPr>
          <w:rFonts w:ascii="Cambria" w:hAnsi="Cambria"/>
          <w:b/>
          <w:bCs/>
          <w:sz w:val="24"/>
          <w:szCs w:val="24"/>
        </w:rPr>
        <w:t xml:space="preserve">              </w:t>
      </w:r>
      <w:r w:rsidR="00812143" w:rsidRPr="00812143">
        <w:rPr>
          <w:rFonts w:ascii="Cambria" w:hAnsi="Cambria"/>
          <w:b/>
          <w:bCs/>
          <w:sz w:val="24"/>
          <w:szCs w:val="24"/>
        </w:rPr>
        <w:t>MOBILE:</w:t>
      </w:r>
      <w:r w:rsidRPr="00812143">
        <w:rPr>
          <w:rFonts w:ascii="Cambria" w:hAnsi="Cambria"/>
          <w:bCs/>
          <w:sz w:val="24"/>
          <w:szCs w:val="24"/>
        </w:rPr>
        <w:t xml:space="preserve"> </w:t>
      </w:r>
      <w:r w:rsidR="00F24F45" w:rsidRPr="00812143">
        <w:rPr>
          <w:rFonts w:ascii="Cambria" w:hAnsi="Cambria"/>
          <w:bCs/>
          <w:sz w:val="24"/>
          <w:szCs w:val="24"/>
        </w:rPr>
        <w:t xml:space="preserve"> </w:t>
      </w:r>
      <w:r w:rsidR="00F24F45" w:rsidRPr="00812143">
        <w:rPr>
          <w:rFonts w:ascii="Cambria" w:hAnsi="Cambria"/>
          <w:b/>
          <w:bCs/>
          <w:sz w:val="24"/>
          <w:szCs w:val="24"/>
        </w:rPr>
        <w:t>+971567866264</w:t>
      </w:r>
    </w:p>
    <w:p w14:paraId="54A1BBB5" w14:textId="77777777" w:rsidR="00D43FF7" w:rsidRPr="00BA4AE7" w:rsidRDefault="00D43FF7" w:rsidP="00D43FF7">
      <w:pPr>
        <w:pBdr>
          <w:bottom w:val="thickThinSmallGap" w:sz="18" w:space="1" w:color="auto"/>
        </w:pBdr>
        <w:tabs>
          <w:tab w:val="left" w:pos="1980"/>
          <w:tab w:val="left" w:pos="2340"/>
        </w:tabs>
        <w:jc w:val="right"/>
        <w:rPr>
          <w:rFonts w:ascii="Cambria" w:hAnsi="Cambria" w:cs="Arial"/>
          <w:sz w:val="20"/>
          <w:szCs w:val="20"/>
        </w:rPr>
      </w:pPr>
    </w:p>
    <w:p w14:paraId="4944C2E3" w14:textId="628744D9" w:rsidR="00CD7D09" w:rsidRDefault="00CD7D09" w:rsidP="00CD7D09">
      <w:pPr>
        <w:spacing w:line="23" w:lineRule="atLeast"/>
        <w:rPr>
          <w:rFonts w:ascii="Cambria" w:hAnsi="Cambria" w:cs="Arial"/>
          <w:sz w:val="22"/>
          <w:szCs w:val="22"/>
        </w:rPr>
      </w:pPr>
    </w:p>
    <w:p w14:paraId="7A6918F6" w14:textId="4A37F425" w:rsidR="000A67F0" w:rsidRPr="000A67F0" w:rsidRDefault="000A67F0" w:rsidP="00CD7D09">
      <w:pPr>
        <w:spacing w:line="23" w:lineRule="atLeast"/>
        <w:rPr>
          <w:rFonts w:ascii="Cambria" w:hAnsi="Cambria" w:cs="Arial"/>
          <w:sz w:val="22"/>
          <w:szCs w:val="22"/>
          <w:u w:val="single"/>
        </w:rPr>
      </w:pPr>
      <w:r w:rsidRPr="00EF1FD8">
        <w:rPr>
          <w:rFonts w:ascii="Cambria" w:hAnsi="Cambria" w:cs="Arial"/>
          <w:b/>
          <w:bCs/>
          <w:sz w:val="22"/>
          <w:szCs w:val="22"/>
          <w:u w:val="single"/>
        </w:rPr>
        <w:t>OBJECTIVE</w:t>
      </w:r>
      <w:r>
        <w:rPr>
          <w:rFonts w:ascii="Cambria" w:hAnsi="Cambria" w:cs="Arial"/>
          <w:sz w:val="22"/>
          <w:szCs w:val="22"/>
        </w:rPr>
        <w:t>:</w:t>
      </w:r>
    </w:p>
    <w:p w14:paraId="3F207C8B" w14:textId="3A6491A3" w:rsidR="0055755F" w:rsidRDefault="00CD7D09" w:rsidP="00723CBF">
      <w:pPr>
        <w:tabs>
          <w:tab w:val="left" w:pos="720"/>
        </w:tabs>
        <w:spacing w:line="23" w:lineRule="atLeast"/>
        <w:jc w:val="both"/>
        <w:rPr>
          <w:rFonts w:ascii="Cambria" w:hAnsi="Cambria" w:cs="Arial"/>
          <w:sz w:val="22"/>
          <w:szCs w:val="22"/>
        </w:rPr>
      </w:pPr>
      <w:r w:rsidRPr="00BA4AE7">
        <w:rPr>
          <w:rFonts w:ascii="Cambria" w:hAnsi="Cambria" w:cs="Arial"/>
          <w:sz w:val="22"/>
          <w:szCs w:val="22"/>
        </w:rPr>
        <w:tab/>
      </w:r>
      <w:r w:rsidR="00687DE3" w:rsidRPr="00BA4AE7">
        <w:rPr>
          <w:rFonts w:ascii="Cambria" w:hAnsi="Cambria" w:cs="Arial"/>
          <w:sz w:val="22"/>
          <w:szCs w:val="22"/>
        </w:rPr>
        <w:t xml:space="preserve">To </w:t>
      </w:r>
      <w:r w:rsidR="007D19BF">
        <w:rPr>
          <w:rFonts w:ascii="Cambria" w:hAnsi="Cambria" w:cs="Arial"/>
          <w:sz w:val="22"/>
          <w:szCs w:val="22"/>
        </w:rPr>
        <w:t xml:space="preserve">work with an organization where I can </w:t>
      </w:r>
      <w:r w:rsidR="00CE6F28">
        <w:rPr>
          <w:rFonts w:ascii="Cambria" w:hAnsi="Cambria" w:cs="Arial"/>
          <w:sz w:val="22"/>
          <w:szCs w:val="22"/>
        </w:rPr>
        <w:t xml:space="preserve">utilize my skills to support company’s growth with the help of </w:t>
      </w:r>
      <w:r w:rsidR="00AB054D">
        <w:rPr>
          <w:rFonts w:ascii="Cambria" w:hAnsi="Cambria" w:cs="Arial"/>
          <w:sz w:val="22"/>
          <w:szCs w:val="22"/>
        </w:rPr>
        <w:t xml:space="preserve">available technology and at the same time to improve my skills and experience in </w:t>
      </w:r>
      <w:r w:rsidR="00723CBF">
        <w:rPr>
          <w:rFonts w:ascii="Cambria" w:hAnsi="Cambria" w:cs="Arial"/>
          <w:sz w:val="22"/>
          <w:szCs w:val="22"/>
        </w:rPr>
        <w:t>different aspects.</w:t>
      </w:r>
    </w:p>
    <w:p w14:paraId="3F33FA20" w14:textId="480F71EB" w:rsidR="00723CBF" w:rsidRDefault="00723CBF" w:rsidP="00723CBF">
      <w:pPr>
        <w:tabs>
          <w:tab w:val="left" w:pos="720"/>
        </w:tabs>
        <w:spacing w:line="23" w:lineRule="atLeast"/>
        <w:jc w:val="both"/>
        <w:rPr>
          <w:rFonts w:ascii="Cambria" w:hAnsi="Cambria" w:cs="Arial"/>
          <w:sz w:val="22"/>
          <w:szCs w:val="22"/>
        </w:rPr>
      </w:pPr>
    </w:p>
    <w:p w14:paraId="13922B7A" w14:textId="39E07F11" w:rsidR="00723CBF" w:rsidRDefault="00723CBF" w:rsidP="00723CBF">
      <w:pPr>
        <w:tabs>
          <w:tab w:val="left" w:pos="720"/>
        </w:tabs>
        <w:spacing w:line="23" w:lineRule="atLeast"/>
        <w:jc w:val="both"/>
        <w:rPr>
          <w:rFonts w:ascii="Cambria" w:hAnsi="Cambria" w:cs="Arial"/>
          <w:sz w:val="22"/>
          <w:szCs w:val="22"/>
          <w:u w:val="single"/>
        </w:rPr>
      </w:pPr>
      <w:r w:rsidRPr="00EF1FD8">
        <w:rPr>
          <w:rFonts w:ascii="Cambria" w:hAnsi="Cambria" w:cs="Arial"/>
          <w:b/>
          <w:bCs/>
          <w:sz w:val="22"/>
          <w:szCs w:val="22"/>
          <w:u w:val="single"/>
        </w:rPr>
        <w:t>PROFESSIONAL EXPERIENCE</w:t>
      </w:r>
      <w:r w:rsidRPr="00EF1FD8">
        <w:rPr>
          <w:rFonts w:ascii="Cambria" w:hAnsi="Cambria" w:cs="Arial"/>
          <w:sz w:val="22"/>
          <w:szCs w:val="22"/>
          <w:u w:val="single"/>
        </w:rPr>
        <w:t>:</w:t>
      </w:r>
    </w:p>
    <w:p w14:paraId="747792D4" w14:textId="312A2AA8" w:rsidR="00CD3977" w:rsidRDefault="00CD3977" w:rsidP="00CD3977">
      <w:pPr>
        <w:tabs>
          <w:tab w:val="left" w:pos="720"/>
        </w:tabs>
        <w:spacing w:line="23" w:lineRule="atLeast"/>
        <w:jc w:val="both"/>
        <w:rPr>
          <w:rFonts w:ascii="Arial" w:hAnsi="Arial" w:cs="Arial"/>
          <w:b/>
          <w:color w:val="202124"/>
          <w:shd w:val="clear" w:color="auto" w:fill="FFFFFF"/>
        </w:rPr>
      </w:pPr>
      <w:r w:rsidRPr="00CD3977">
        <w:rPr>
          <w:rFonts w:ascii="Cambria" w:hAnsi="Cambria" w:cs="Arial"/>
          <w:b/>
          <w:sz w:val="22"/>
          <w:szCs w:val="22"/>
        </w:rPr>
        <w:t xml:space="preserve">       01 - </w:t>
      </w:r>
      <w:r w:rsidRPr="00CD3977">
        <w:rPr>
          <w:rFonts w:ascii="Cambria" w:hAnsi="Cambria"/>
          <w:b/>
          <w:bCs/>
        </w:rPr>
        <w:t>Customer service</w:t>
      </w:r>
      <w:r>
        <w:rPr>
          <w:rFonts w:ascii="Cambria" w:hAnsi="Cambria"/>
          <w:b/>
          <w:bCs/>
        </w:rPr>
        <w:t xml:space="preserve"> &amp; Data entry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clerk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CD3977">
        <w:rPr>
          <w:rFonts w:ascii="Arial" w:hAnsi="Arial" w:cs="Arial"/>
          <w:b/>
          <w:color w:val="202124"/>
          <w:shd w:val="clear" w:color="auto" w:fill="FFFFFF"/>
        </w:rPr>
        <w:t>(Temporary</w:t>
      </w:r>
      <w:r>
        <w:rPr>
          <w:rFonts w:ascii="Arial" w:hAnsi="Arial" w:cs="Arial"/>
          <w:b/>
          <w:color w:val="202124"/>
          <w:shd w:val="clear" w:color="auto" w:fill="FFFFFF"/>
        </w:rPr>
        <w:t xml:space="preserve"> Nov 2020 to present)</w:t>
      </w:r>
    </w:p>
    <w:p w14:paraId="39B34C3E" w14:textId="41C423EB" w:rsidR="00CD3977" w:rsidRDefault="00CD3977" w:rsidP="00CD3977">
      <w:pPr>
        <w:tabs>
          <w:tab w:val="left" w:pos="720"/>
        </w:tabs>
        <w:spacing w:line="23" w:lineRule="atLeast"/>
        <w:jc w:val="both"/>
        <w:rPr>
          <w:rFonts w:ascii="Arial" w:hAnsi="Arial" w:cs="Arial"/>
          <w:b/>
          <w:color w:val="202124"/>
          <w:shd w:val="clear" w:color="auto" w:fill="FFFFFF"/>
        </w:rPr>
      </w:pPr>
      <w:r>
        <w:rPr>
          <w:rFonts w:ascii="Arial" w:hAnsi="Arial" w:cs="Arial"/>
          <w:b/>
          <w:color w:val="202124"/>
          <w:shd w:val="clear" w:color="auto" w:fill="FFFFFF"/>
        </w:rPr>
        <w:t xml:space="preserve">            E</w:t>
      </w:r>
      <w:r w:rsidRPr="00CD3977">
        <w:rPr>
          <w:rFonts w:ascii="Arial" w:hAnsi="Arial" w:cs="Arial"/>
          <w:b/>
          <w:color w:val="202124"/>
          <w:shd w:val="clear" w:color="auto" w:fill="FFFFFF"/>
        </w:rPr>
        <w:t xml:space="preserve">mirates </w:t>
      </w:r>
      <w:r w:rsidR="00BB1B20" w:rsidRPr="00CD3977">
        <w:rPr>
          <w:rFonts w:ascii="Arial" w:hAnsi="Arial" w:cs="Arial"/>
          <w:b/>
          <w:color w:val="202124"/>
          <w:shd w:val="clear" w:color="auto" w:fill="FFFFFF"/>
        </w:rPr>
        <w:t>specialty</w:t>
      </w:r>
      <w:r w:rsidRPr="00CD3977">
        <w:rPr>
          <w:rFonts w:ascii="Arial" w:hAnsi="Arial" w:cs="Arial"/>
          <w:b/>
          <w:color w:val="202124"/>
          <w:shd w:val="clear" w:color="auto" w:fill="FFFFFF"/>
        </w:rPr>
        <w:t xml:space="preserve"> hospital </w:t>
      </w:r>
      <w:r>
        <w:rPr>
          <w:rFonts w:ascii="Arial" w:hAnsi="Arial" w:cs="Arial"/>
          <w:b/>
          <w:color w:val="202124"/>
          <w:shd w:val="clear" w:color="auto" w:fill="FFFFFF"/>
        </w:rPr>
        <w:t>(</w:t>
      </w:r>
      <w:r w:rsidR="00BB1B20">
        <w:rPr>
          <w:rFonts w:ascii="Arial" w:hAnsi="Arial" w:cs="Arial"/>
          <w:b/>
          <w:color w:val="202124"/>
          <w:shd w:val="clear" w:color="auto" w:fill="FFFFFF"/>
        </w:rPr>
        <w:t>C</w:t>
      </w:r>
      <w:r w:rsidR="00BB1B20" w:rsidRPr="00CD3977">
        <w:rPr>
          <w:rFonts w:ascii="Arial" w:hAnsi="Arial" w:cs="Arial"/>
          <w:b/>
          <w:color w:val="202124"/>
          <w:shd w:val="clear" w:color="auto" w:fill="FFFFFF"/>
        </w:rPr>
        <w:t>oved</w:t>
      </w:r>
      <w:r w:rsidRPr="00CD3977">
        <w:rPr>
          <w:rFonts w:ascii="Arial" w:hAnsi="Arial" w:cs="Arial"/>
          <w:b/>
          <w:color w:val="202124"/>
          <w:shd w:val="clear" w:color="auto" w:fill="FFFFFF"/>
        </w:rPr>
        <w:t xml:space="preserve"> test</w:t>
      </w:r>
      <w:r>
        <w:rPr>
          <w:rFonts w:ascii="Arial" w:hAnsi="Arial" w:cs="Arial"/>
          <w:b/>
          <w:color w:val="202124"/>
          <w:shd w:val="clear" w:color="auto" w:fill="FFFFFF"/>
        </w:rPr>
        <w:t xml:space="preserve"> Hasana team.) Dubai.</w:t>
      </w:r>
    </w:p>
    <w:p w14:paraId="7331E218" w14:textId="77777777" w:rsidR="00CD3977" w:rsidRDefault="00CD3977" w:rsidP="00CD3977">
      <w:pPr>
        <w:pStyle w:val="NoSpacing"/>
        <w:rPr>
          <w:rFonts w:ascii="Cambria" w:eastAsia="Times New Roman" w:hAnsi="Cambria" w:cs="Arial"/>
          <w:b/>
        </w:rPr>
      </w:pPr>
    </w:p>
    <w:p w14:paraId="183E7C86" w14:textId="5ACAFE9B" w:rsidR="00CD3977" w:rsidRDefault="00CD3977" w:rsidP="00CD3977">
      <w:pPr>
        <w:pStyle w:val="NoSpacing"/>
        <w:rPr>
          <w:rFonts w:ascii="Cambria" w:hAnsi="Cambria"/>
          <w:b/>
          <w:bCs/>
        </w:rPr>
      </w:pPr>
      <w:r w:rsidRPr="004370D9">
        <w:rPr>
          <w:rFonts w:ascii="Cambria" w:hAnsi="Cambria"/>
          <w:b/>
          <w:bCs/>
          <w:u w:val="single"/>
        </w:rPr>
        <w:t>RESPONSIBILITIES</w:t>
      </w:r>
      <w:r w:rsidRPr="004370D9">
        <w:rPr>
          <w:rFonts w:ascii="Cambria" w:hAnsi="Cambria"/>
          <w:b/>
          <w:bCs/>
        </w:rPr>
        <w:t>:</w:t>
      </w:r>
    </w:p>
    <w:p w14:paraId="389676EC" w14:textId="77777777" w:rsidR="00745F6B" w:rsidRDefault="00745F6B" w:rsidP="00CD3977">
      <w:pPr>
        <w:pStyle w:val="NoSpacing"/>
        <w:rPr>
          <w:rFonts w:ascii="Cambria" w:hAnsi="Cambria"/>
          <w:b/>
          <w:bCs/>
        </w:rPr>
      </w:pPr>
    </w:p>
    <w:p w14:paraId="469D26FD" w14:textId="50CA6E1C" w:rsidR="00EF1FD8" w:rsidRPr="00745F6B" w:rsidRDefault="00CD3977" w:rsidP="00745F6B">
      <w:pPr>
        <w:pStyle w:val="NoSpacing"/>
        <w:numPr>
          <w:ilvl w:val="0"/>
          <w:numId w:val="16"/>
        </w:numPr>
        <w:rPr>
          <w:rFonts w:ascii="Cambria" w:hAnsi="Cambria"/>
          <w:u w:val="single"/>
        </w:rPr>
      </w:pPr>
      <w:r w:rsidRPr="00745F6B">
        <w:rPr>
          <w:shd w:val="clear" w:color="auto" w:fill="FFFFFF"/>
        </w:rPr>
        <w:t>Maintains database by </w:t>
      </w:r>
      <w:r w:rsidRPr="00745F6B">
        <w:rPr>
          <w:bCs/>
          <w:shd w:val="clear" w:color="auto" w:fill="FFFFFF"/>
        </w:rPr>
        <w:t>entering</w:t>
      </w:r>
      <w:r w:rsidRPr="00745F6B">
        <w:rPr>
          <w:shd w:val="clear" w:color="auto" w:fill="FFFFFF"/>
        </w:rPr>
        <w:t> new and updated customer and account information on DHA site.</w:t>
      </w:r>
    </w:p>
    <w:p w14:paraId="00EF14D2" w14:textId="65AB5F41" w:rsidR="00CD3977" w:rsidRPr="00745F6B" w:rsidRDefault="00CD3977" w:rsidP="00745F6B">
      <w:pPr>
        <w:pStyle w:val="NoSpacing"/>
        <w:numPr>
          <w:ilvl w:val="0"/>
          <w:numId w:val="16"/>
        </w:numPr>
        <w:rPr>
          <w:rFonts w:ascii="Cambria" w:hAnsi="Cambria"/>
          <w:u w:val="single"/>
        </w:rPr>
      </w:pPr>
      <w:r w:rsidRPr="00745F6B">
        <w:rPr>
          <w:shd w:val="clear" w:color="auto" w:fill="FFFFFF"/>
        </w:rPr>
        <w:t>Establishes </w:t>
      </w:r>
      <w:r w:rsidRPr="00745F6B">
        <w:rPr>
          <w:bCs/>
          <w:shd w:val="clear" w:color="auto" w:fill="FFFFFF"/>
        </w:rPr>
        <w:t>entry</w:t>
      </w:r>
      <w:r w:rsidRPr="00745F6B">
        <w:rPr>
          <w:shd w:val="clear" w:color="auto" w:fill="FFFFFF"/>
        </w:rPr>
        <w:t> priorities.</w:t>
      </w:r>
    </w:p>
    <w:p w14:paraId="7A723F77" w14:textId="4C1DDC76" w:rsidR="00745F6B" w:rsidRPr="00745F6B" w:rsidRDefault="00745F6B" w:rsidP="00745F6B">
      <w:pPr>
        <w:pStyle w:val="NoSpacing"/>
        <w:numPr>
          <w:ilvl w:val="0"/>
          <w:numId w:val="16"/>
        </w:numPr>
        <w:rPr>
          <w:rFonts w:ascii="Cambria" w:hAnsi="Cambria"/>
          <w:u w:val="single"/>
        </w:rPr>
      </w:pPr>
      <w:r w:rsidRPr="00745F6B">
        <w:rPr>
          <w:bCs/>
          <w:shd w:val="clear" w:color="auto" w:fill="FFFFFF"/>
        </w:rPr>
        <w:t>Volunteer</w:t>
      </w:r>
      <w:r w:rsidRPr="00745F6B">
        <w:rPr>
          <w:shd w:val="clear" w:color="auto" w:fill="FFFFFF"/>
        </w:rPr>
        <w:t> tasks interacting with patients, and other tasks as assigned to help the unit run smoothly and allow staff to focus more time on patient care.</w:t>
      </w:r>
    </w:p>
    <w:p w14:paraId="02622B42" w14:textId="36D6B35A" w:rsidR="00CD3977" w:rsidRPr="00745F6B" w:rsidRDefault="00745F6B" w:rsidP="00745F6B">
      <w:pPr>
        <w:tabs>
          <w:tab w:val="left" w:pos="720"/>
        </w:tabs>
        <w:spacing w:line="23" w:lineRule="atLeast"/>
        <w:ind w:left="408"/>
        <w:jc w:val="both"/>
        <w:rPr>
          <w:rFonts w:ascii="Cambria" w:hAnsi="Cambria" w:cs="Arial"/>
          <w:sz w:val="22"/>
          <w:szCs w:val="22"/>
          <w:u w:val="single"/>
        </w:rPr>
      </w:pPr>
      <w:r>
        <w:rPr>
          <w:rFonts w:ascii="Cambria" w:hAnsi="Cambria" w:cs="Arial"/>
          <w:sz w:val="22"/>
          <w:szCs w:val="22"/>
          <w:u w:val="single"/>
        </w:rPr>
        <w:t xml:space="preserve">   </w:t>
      </w:r>
    </w:p>
    <w:p w14:paraId="26CBC13B" w14:textId="337C128D" w:rsidR="00387479" w:rsidRPr="00CD3977" w:rsidRDefault="00CD3977" w:rsidP="00CD3977">
      <w:pPr>
        <w:pStyle w:val="ListParagraph"/>
        <w:numPr>
          <w:ilvl w:val="0"/>
          <w:numId w:val="14"/>
        </w:numPr>
        <w:tabs>
          <w:tab w:val="left" w:pos="720"/>
        </w:tabs>
        <w:spacing w:line="23" w:lineRule="atLeast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- </w:t>
      </w:r>
      <w:r w:rsidRPr="00CD3977">
        <w:rPr>
          <w:rFonts w:ascii="Cambria" w:hAnsi="Cambria"/>
          <w:b/>
          <w:bCs/>
        </w:rPr>
        <w:t xml:space="preserve"> </w:t>
      </w:r>
      <w:r w:rsidR="00387479" w:rsidRPr="00CD3977">
        <w:rPr>
          <w:rFonts w:ascii="Cambria" w:hAnsi="Cambria"/>
          <w:b/>
          <w:bCs/>
        </w:rPr>
        <w:t xml:space="preserve">Customer </w:t>
      </w:r>
      <w:r w:rsidR="006E0CDC" w:rsidRPr="00CD3977">
        <w:rPr>
          <w:rFonts w:ascii="Cambria" w:hAnsi="Cambria"/>
          <w:b/>
          <w:bCs/>
        </w:rPr>
        <w:t>service executive (September 2018 to</w:t>
      </w:r>
      <w:r w:rsidR="00812143" w:rsidRPr="00CD3977">
        <w:rPr>
          <w:rFonts w:ascii="Cambria" w:hAnsi="Cambria"/>
          <w:b/>
          <w:bCs/>
        </w:rPr>
        <w:t xml:space="preserve"> </w:t>
      </w:r>
      <w:r w:rsidR="00812143" w:rsidRPr="00CD3977">
        <w:rPr>
          <w:rFonts w:ascii="Arial" w:hAnsi="Arial" w:cs="Arial"/>
          <w:b/>
          <w:shd w:val="clear" w:color="auto" w:fill="FFFFFF"/>
        </w:rPr>
        <w:t>O</w:t>
      </w:r>
      <w:r w:rsidR="00812143" w:rsidRPr="00CD3977">
        <w:rPr>
          <w:rFonts w:ascii="Cambria" w:hAnsi="Cambria"/>
          <w:b/>
          <w:bCs/>
        </w:rPr>
        <w:t>ctober 2020</w:t>
      </w:r>
      <w:r w:rsidR="00D277C3" w:rsidRPr="00CD3977">
        <w:rPr>
          <w:rFonts w:ascii="Cambria" w:hAnsi="Cambria"/>
          <w:b/>
          <w:bCs/>
        </w:rPr>
        <w:t>)</w:t>
      </w:r>
    </w:p>
    <w:p w14:paraId="230945A8" w14:textId="4CA67276" w:rsidR="00D277C3" w:rsidRPr="000B539A" w:rsidRDefault="00D277C3" w:rsidP="00D277C3">
      <w:pPr>
        <w:tabs>
          <w:tab w:val="left" w:pos="720"/>
        </w:tabs>
        <w:spacing w:line="23" w:lineRule="atLeast"/>
        <w:ind w:left="720"/>
        <w:jc w:val="both"/>
        <w:rPr>
          <w:rFonts w:ascii="Cambria" w:hAnsi="Cambria"/>
          <w:b/>
          <w:bCs/>
        </w:rPr>
      </w:pPr>
      <w:r w:rsidRPr="000B539A">
        <w:rPr>
          <w:rFonts w:ascii="Cambria" w:hAnsi="Cambria"/>
          <w:b/>
          <w:bCs/>
        </w:rPr>
        <w:t xml:space="preserve">JMBR </w:t>
      </w:r>
      <w:r w:rsidR="00936067" w:rsidRPr="000B539A">
        <w:rPr>
          <w:rFonts w:ascii="Cambria" w:hAnsi="Cambria"/>
          <w:b/>
          <w:bCs/>
        </w:rPr>
        <w:t>Courier Group FZ LLC (</w:t>
      </w:r>
      <w:r w:rsidR="003D6283" w:rsidRPr="000B539A">
        <w:rPr>
          <w:rFonts w:ascii="Cambria" w:hAnsi="Cambria"/>
          <w:b/>
          <w:bCs/>
        </w:rPr>
        <w:t xml:space="preserve">Bank’s </w:t>
      </w:r>
      <w:r w:rsidR="00812143" w:rsidRPr="000B539A">
        <w:rPr>
          <w:rFonts w:ascii="Cambria" w:hAnsi="Cambria"/>
          <w:b/>
          <w:bCs/>
        </w:rPr>
        <w:t>dept.)</w:t>
      </w:r>
      <w:r w:rsidR="003D6283" w:rsidRPr="000B539A">
        <w:rPr>
          <w:rFonts w:ascii="Cambria" w:hAnsi="Cambria"/>
          <w:b/>
          <w:bCs/>
        </w:rPr>
        <w:t xml:space="preserve"> Dubai, United Arabs Emirates</w:t>
      </w:r>
      <w:r w:rsidR="000B539A" w:rsidRPr="000B539A">
        <w:rPr>
          <w:rFonts w:ascii="Cambria" w:hAnsi="Cambria"/>
          <w:b/>
          <w:bCs/>
        </w:rPr>
        <w:t>.</w:t>
      </w:r>
    </w:p>
    <w:p w14:paraId="2CBC8912" w14:textId="0A334420" w:rsidR="00A05168" w:rsidRDefault="00A05168" w:rsidP="007C4702">
      <w:pPr>
        <w:pStyle w:val="NoSpacing"/>
        <w:rPr>
          <w:rFonts w:ascii="Cambria" w:hAnsi="Cambria"/>
        </w:rPr>
      </w:pPr>
    </w:p>
    <w:p w14:paraId="6BC93C17" w14:textId="5B4300E2" w:rsidR="004370D9" w:rsidRDefault="004370D9" w:rsidP="007C4702">
      <w:pPr>
        <w:pStyle w:val="NoSpacing"/>
        <w:rPr>
          <w:rFonts w:ascii="Cambria" w:hAnsi="Cambria"/>
          <w:b/>
          <w:bCs/>
        </w:rPr>
      </w:pPr>
      <w:r w:rsidRPr="004370D9">
        <w:rPr>
          <w:rFonts w:ascii="Cambria" w:hAnsi="Cambria"/>
          <w:b/>
          <w:bCs/>
          <w:u w:val="single"/>
        </w:rPr>
        <w:t>RESPONSIBILITIES</w:t>
      </w:r>
      <w:r w:rsidRPr="004370D9">
        <w:rPr>
          <w:rFonts w:ascii="Cambria" w:hAnsi="Cambria"/>
          <w:b/>
          <w:bCs/>
        </w:rPr>
        <w:t>:</w:t>
      </w:r>
    </w:p>
    <w:p w14:paraId="3485B2C6" w14:textId="08281326" w:rsidR="004370D9" w:rsidRDefault="004370D9" w:rsidP="007C4702">
      <w:pPr>
        <w:pStyle w:val="NoSpacing"/>
        <w:rPr>
          <w:rFonts w:ascii="Cambria" w:hAnsi="Cambria"/>
          <w:b/>
          <w:bCs/>
        </w:rPr>
      </w:pPr>
    </w:p>
    <w:p w14:paraId="04735BA5" w14:textId="6A2FE5A8" w:rsidR="004370D9" w:rsidRDefault="00C00FA3" w:rsidP="00C00FA3">
      <w:pPr>
        <w:pStyle w:val="NoSpacing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 xml:space="preserve">Resolving </w:t>
      </w:r>
      <w:r w:rsidR="000F2047">
        <w:rPr>
          <w:rFonts w:ascii="Cambria" w:hAnsi="Cambria"/>
        </w:rPr>
        <w:t xml:space="preserve">customer issues by arranging shipment on time and </w:t>
      </w:r>
      <w:r w:rsidR="008432D8">
        <w:rPr>
          <w:rFonts w:ascii="Cambria" w:hAnsi="Cambria"/>
        </w:rPr>
        <w:t>following-up until delivery.</w:t>
      </w:r>
    </w:p>
    <w:p w14:paraId="4A8A4B44" w14:textId="04F2A9F4" w:rsidR="008432D8" w:rsidRDefault="008432D8" w:rsidP="00C00FA3">
      <w:pPr>
        <w:pStyle w:val="NoSpacing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 xml:space="preserve">Ensuring that customer receive the quickest </w:t>
      </w:r>
      <w:r w:rsidR="003C3D62">
        <w:rPr>
          <w:rFonts w:ascii="Cambria" w:hAnsi="Cambria"/>
        </w:rPr>
        <w:t>service possible.</w:t>
      </w:r>
    </w:p>
    <w:p w14:paraId="6C6EB03B" w14:textId="34D6F5DF" w:rsidR="003C3D62" w:rsidRDefault="003C3D62" w:rsidP="00C00FA3">
      <w:pPr>
        <w:pStyle w:val="NoSpacing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 xml:space="preserve">Answering inquiries regarding mail regulation and </w:t>
      </w:r>
      <w:r w:rsidR="000611F3">
        <w:rPr>
          <w:rFonts w:ascii="Cambria" w:hAnsi="Cambria"/>
        </w:rPr>
        <w:t>procedures, postage rates.</w:t>
      </w:r>
    </w:p>
    <w:p w14:paraId="2E337409" w14:textId="2F5FC9D6" w:rsidR="001C57FC" w:rsidRDefault="000611F3" w:rsidP="002A4CD8">
      <w:pPr>
        <w:pStyle w:val="NoSpacing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>Maintained inventory data in excel</w:t>
      </w:r>
      <w:r w:rsidR="00CB7498">
        <w:rPr>
          <w:rFonts w:ascii="Cambria" w:hAnsi="Cambria"/>
        </w:rPr>
        <w:t>-format and control</w:t>
      </w:r>
      <w:r w:rsidR="002A4CD8">
        <w:rPr>
          <w:rFonts w:ascii="Cambria" w:hAnsi="Cambria"/>
        </w:rPr>
        <w:t>s equipment and its records.</w:t>
      </w:r>
    </w:p>
    <w:p w14:paraId="08CEE918" w14:textId="04D0E2BD" w:rsidR="002A4CD8" w:rsidRDefault="002A4CD8" w:rsidP="002A4CD8">
      <w:pPr>
        <w:pStyle w:val="NoSpacing"/>
        <w:rPr>
          <w:rFonts w:ascii="Cambria" w:hAnsi="Cambria"/>
        </w:rPr>
      </w:pPr>
    </w:p>
    <w:p w14:paraId="5C9715CB" w14:textId="0358E9CA" w:rsidR="002A4CD8" w:rsidRDefault="00A66FD3" w:rsidP="002A4CD8">
      <w:pPr>
        <w:pStyle w:val="NoSpacing"/>
        <w:rPr>
          <w:rFonts w:ascii="Cambria" w:hAnsi="Cambria"/>
          <w:b/>
          <w:bCs/>
        </w:rPr>
      </w:pPr>
      <w:r w:rsidRPr="00A66FD3">
        <w:rPr>
          <w:rFonts w:ascii="Cambria" w:hAnsi="Cambria"/>
          <w:b/>
          <w:bCs/>
          <w:u w:val="single"/>
        </w:rPr>
        <w:t>New Projects</w:t>
      </w:r>
      <w:r w:rsidRPr="00A66FD3">
        <w:rPr>
          <w:rFonts w:ascii="Cambria" w:hAnsi="Cambria"/>
          <w:b/>
          <w:bCs/>
        </w:rPr>
        <w:t>:</w:t>
      </w:r>
    </w:p>
    <w:p w14:paraId="050DA847" w14:textId="77FD609D" w:rsidR="00A66FD3" w:rsidRDefault="00A66FD3" w:rsidP="002A4CD8">
      <w:pPr>
        <w:pStyle w:val="NoSpacing"/>
        <w:rPr>
          <w:rFonts w:ascii="Cambria" w:hAnsi="Cambria"/>
          <w:b/>
          <w:bCs/>
        </w:rPr>
      </w:pPr>
    </w:p>
    <w:p w14:paraId="4E706969" w14:textId="07C0F12D" w:rsidR="00A66FD3" w:rsidRPr="002D3EE7" w:rsidRDefault="005B3DD8" w:rsidP="005B3DD8">
      <w:pPr>
        <w:pStyle w:val="NoSpacing"/>
        <w:numPr>
          <w:ilvl w:val="0"/>
          <w:numId w:val="8"/>
        </w:numPr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IDC </w:t>
      </w:r>
      <w:r w:rsidR="00933687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r w:rsidR="00933687">
        <w:rPr>
          <w:rFonts w:ascii="Cambria" w:hAnsi="Cambria"/>
        </w:rPr>
        <w:t xml:space="preserve">emirates </w:t>
      </w:r>
      <w:r w:rsidR="00D538BB">
        <w:rPr>
          <w:rFonts w:ascii="Cambria" w:hAnsi="Cambria"/>
        </w:rPr>
        <w:t xml:space="preserve">ID verification call customer inform them the old </w:t>
      </w:r>
      <w:r w:rsidR="00196FBC">
        <w:rPr>
          <w:rFonts w:ascii="Cambria" w:hAnsi="Cambria"/>
        </w:rPr>
        <w:t>ID which is registered with bank is now expired</w:t>
      </w:r>
      <w:r w:rsidR="00B324CA">
        <w:rPr>
          <w:rFonts w:ascii="Cambria" w:hAnsi="Cambria"/>
        </w:rPr>
        <w:t xml:space="preserve">, we will send our executive with Emirates NBD scanning device at your place to verify your new </w:t>
      </w:r>
      <w:r w:rsidR="002D3EE7">
        <w:rPr>
          <w:rFonts w:ascii="Cambria" w:hAnsi="Cambria"/>
        </w:rPr>
        <w:t>ID so that you can start using banking services again.</w:t>
      </w:r>
    </w:p>
    <w:p w14:paraId="0FF107E5" w14:textId="5B12AC1A" w:rsidR="002D3EE7" w:rsidRPr="002D3EE7" w:rsidRDefault="002D3EE7" w:rsidP="005B3DD8">
      <w:pPr>
        <w:pStyle w:val="NoSpacing"/>
        <w:numPr>
          <w:ilvl w:val="0"/>
          <w:numId w:val="8"/>
        </w:numPr>
        <w:rPr>
          <w:rFonts w:ascii="Cambria" w:hAnsi="Cambria"/>
          <w:b/>
          <w:bCs/>
        </w:rPr>
      </w:pPr>
      <w:r>
        <w:rPr>
          <w:rFonts w:ascii="Cambria" w:hAnsi="Cambria"/>
        </w:rPr>
        <w:t>QR code check book – Emirates NBD.</w:t>
      </w:r>
    </w:p>
    <w:p w14:paraId="578E4B91" w14:textId="136E9BBB" w:rsidR="002D3EE7" w:rsidRDefault="002D3EE7" w:rsidP="002D3EE7">
      <w:pPr>
        <w:pStyle w:val="NoSpacing"/>
        <w:ind w:left="360"/>
        <w:rPr>
          <w:rFonts w:ascii="Cambria" w:hAnsi="Cambria"/>
        </w:rPr>
      </w:pPr>
    </w:p>
    <w:p w14:paraId="1ED9DCEB" w14:textId="0F885924" w:rsidR="002D3EE7" w:rsidRPr="00745F6B" w:rsidRDefault="00153C0B" w:rsidP="00745F6B">
      <w:pPr>
        <w:pStyle w:val="NoSpacing"/>
        <w:numPr>
          <w:ilvl w:val="0"/>
          <w:numId w:val="14"/>
        </w:numPr>
        <w:rPr>
          <w:rFonts w:ascii="Cambria" w:hAnsi="Cambria"/>
          <w:b/>
          <w:bCs/>
          <w:sz w:val="24"/>
          <w:szCs w:val="24"/>
        </w:rPr>
      </w:pPr>
      <w:r w:rsidRPr="00745F6B">
        <w:rPr>
          <w:rFonts w:ascii="Cambria" w:hAnsi="Cambria"/>
          <w:b/>
          <w:bCs/>
          <w:sz w:val="24"/>
          <w:szCs w:val="24"/>
        </w:rPr>
        <w:t xml:space="preserve">– Customer </w:t>
      </w:r>
      <w:r w:rsidR="00ED3EA9" w:rsidRPr="00745F6B">
        <w:rPr>
          <w:rFonts w:ascii="Cambria" w:hAnsi="Cambria"/>
          <w:b/>
          <w:bCs/>
          <w:sz w:val="24"/>
          <w:szCs w:val="24"/>
        </w:rPr>
        <w:t>service representative and Debt Collector (</w:t>
      </w:r>
      <w:r w:rsidR="00745F6B">
        <w:rPr>
          <w:rFonts w:ascii="Cambria" w:hAnsi="Cambria"/>
          <w:b/>
          <w:bCs/>
          <w:sz w:val="24"/>
          <w:szCs w:val="24"/>
        </w:rPr>
        <w:t xml:space="preserve">Mar </w:t>
      </w:r>
      <w:r w:rsidR="00CD3977" w:rsidRPr="00745F6B">
        <w:rPr>
          <w:rFonts w:ascii="Cambria" w:hAnsi="Cambria"/>
          <w:b/>
          <w:bCs/>
          <w:sz w:val="24"/>
          <w:szCs w:val="24"/>
        </w:rPr>
        <w:t>2016</w:t>
      </w:r>
      <w:r w:rsidR="00AA312E" w:rsidRPr="00745F6B">
        <w:rPr>
          <w:rFonts w:ascii="Cambria" w:hAnsi="Cambria"/>
          <w:b/>
          <w:bCs/>
          <w:sz w:val="24"/>
          <w:szCs w:val="24"/>
        </w:rPr>
        <w:t xml:space="preserve"> to </w:t>
      </w:r>
      <w:r w:rsidR="00745F6B">
        <w:rPr>
          <w:rFonts w:ascii="Cambria" w:hAnsi="Cambria"/>
          <w:b/>
          <w:bCs/>
          <w:sz w:val="24"/>
          <w:szCs w:val="24"/>
        </w:rPr>
        <w:t>Aug 2018)</w:t>
      </w:r>
      <w:r w:rsidR="00745F6B" w:rsidRPr="00745F6B">
        <w:rPr>
          <w:rFonts w:ascii="Cambria" w:hAnsi="Cambria"/>
          <w:b/>
          <w:bCs/>
          <w:sz w:val="24"/>
          <w:szCs w:val="24"/>
        </w:rPr>
        <w:t xml:space="preserve"> </w:t>
      </w:r>
      <w:r w:rsidR="00054C8F" w:rsidRPr="00745F6B">
        <w:rPr>
          <w:rFonts w:ascii="Cambria" w:hAnsi="Cambria"/>
          <w:b/>
          <w:bCs/>
          <w:sz w:val="24"/>
          <w:szCs w:val="24"/>
        </w:rPr>
        <w:t>GENPACT GE C</w:t>
      </w:r>
      <w:r w:rsidR="008313AA" w:rsidRPr="00745F6B">
        <w:rPr>
          <w:rFonts w:ascii="Cambria" w:hAnsi="Cambria"/>
          <w:b/>
          <w:bCs/>
          <w:sz w:val="24"/>
          <w:szCs w:val="24"/>
        </w:rPr>
        <w:t>apital, Hyderabad, India.</w:t>
      </w:r>
    </w:p>
    <w:p w14:paraId="06F75816" w14:textId="29F6F088" w:rsidR="001C57FC" w:rsidRDefault="00745F6B" w:rsidP="001C57FC">
      <w:pPr>
        <w:tabs>
          <w:tab w:val="left" w:pos="1800"/>
          <w:tab w:val="left" w:pos="2160"/>
        </w:tabs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</w:t>
      </w:r>
      <w:r w:rsidR="001C57FC">
        <w:rPr>
          <w:rFonts w:ascii="Cambria" w:hAnsi="Cambria" w:cs="Arial"/>
          <w:sz w:val="22"/>
          <w:szCs w:val="22"/>
        </w:rPr>
        <w:t xml:space="preserve">                                             .</w:t>
      </w:r>
    </w:p>
    <w:p w14:paraId="7C03E1C8" w14:textId="4C45B358" w:rsidR="00CD025F" w:rsidRPr="00745F6B" w:rsidRDefault="00745F6B" w:rsidP="00745F6B">
      <w:pPr>
        <w:tabs>
          <w:tab w:val="left" w:pos="1800"/>
          <w:tab w:val="left" w:pos="2160"/>
        </w:tabs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</w:t>
      </w:r>
      <w:r w:rsidR="008313AA" w:rsidRPr="008313AA">
        <w:rPr>
          <w:rFonts w:ascii="Cambria" w:hAnsi="Cambria" w:cs="Arial"/>
          <w:b/>
          <w:sz w:val="22"/>
          <w:szCs w:val="22"/>
          <w:u w:val="single"/>
        </w:rPr>
        <w:t>RESPONSIBILITIES:</w:t>
      </w:r>
      <w:r w:rsidR="00B25048" w:rsidRPr="008313AA">
        <w:rPr>
          <w:rFonts w:ascii="Cambria" w:hAnsi="Cambria" w:cs="Arial"/>
          <w:b/>
          <w:sz w:val="22"/>
          <w:szCs w:val="22"/>
          <w:u w:val="single"/>
        </w:rPr>
        <w:t xml:space="preserve">  </w:t>
      </w:r>
      <w:r w:rsidR="00AD4F5B" w:rsidRPr="008313AA">
        <w:rPr>
          <w:rFonts w:ascii="Cambria" w:hAnsi="Cambria" w:cs="Arial"/>
          <w:b/>
          <w:sz w:val="22"/>
          <w:szCs w:val="22"/>
          <w:u w:val="single"/>
        </w:rPr>
        <w:t xml:space="preserve"> </w:t>
      </w:r>
      <w:r w:rsidR="00B25048" w:rsidRPr="008313AA">
        <w:rPr>
          <w:rFonts w:ascii="Cambria" w:hAnsi="Cambria" w:cs="Arial"/>
          <w:b/>
          <w:sz w:val="22"/>
          <w:szCs w:val="22"/>
          <w:u w:val="single"/>
        </w:rPr>
        <w:t xml:space="preserve">                        </w:t>
      </w:r>
    </w:p>
    <w:p w14:paraId="4099BECE" w14:textId="5F0F8D86" w:rsidR="00E86577" w:rsidRDefault="00CD025F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Ex</w:t>
      </w:r>
      <w:r w:rsidR="004820AA">
        <w:rPr>
          <w:rFonts w:ascii="Cambria" w:hAnsi="Cambria"/>
          <w:sz w:val="22"/>
          <w:szCs w:val="22"/>
          <w:lang w:val="fr-FR"/>
        </w:rPr>
        <w:t xml:space="preserve">ecute adequate and </w:t>
      </w:r>
      <w:r w:rsidR="008E7A94">
        <w:rPr>
          <w:rFonts w:ascii="Cambria" w:hAnsi="Cambria"/>
          <w:sz w:val="22"/>
          <w:szCs w:val="22"/>
          <w:lang w:val="fr-FR"/>
        </w:rPr>
        <w:t xml:space="preserve">timely collection and instigate recovery activities in order to minimise </w:t>
      </w:r>
      <w:r w:rsidR="0021013F">
        <w:rPr>
          <w:rFonts w:ascii="Cambria" w:hAnsi="Cambria"/>
          <w:sz w:val="22"/>
          <w:szCs w:val="22"/>
          <w:lang w:val="fr-FR"/>
        </w:rPr>
        <w:t>the risk costs and optimize returns.</w:t>
      </w:r>
    </w:p>
    <w:p w14:paraId="72B52F75" w14:textId="77405203" w:rsidR="0021013F" w:rsidRDefault="00AD3E75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Investigate payment </w:t>
      </w:r>
      <w:r w:rsidR="001A1F34">
        <w:rPr>
          <w:rFonts w:ascii="Cambria" w:hAnsi="Cambria"/>
          <w:sz w:val="22"/>
          <w:szCs w:val="22"/>
          <w:lang w:val="fr-FR"/>
        </w:rPr>
        <w:t xml:space="preserve">errors in the portfolio and code </w:t>
      </w:r>
      <w:r w:rsidR="005D4E3B">
        <w:rPr>
          <w:rFonts w:ascii="Cambria" w:hAnsi="Cambria"/>
          <w:sz w:val="22"/>
          <w:szCs w:val="22"/>
          <w:lang w:val="fr-FR"/>
        </w:rPr>
        <w:t>debtor appropriately in order to determine following collection process steps.</w:t>
      </w:r>
    </w:p>
    <w:p w14:paraId="79972310" w14:textId="08F5FCB8" w:rsidR="005D4E3B" w:rsidRDefault="005D4E3B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Communicate with </w:t>
      </w:r>
      <w:r w:rsidR="000747A1">
        <w:rPr>
          <w:rFonts w:ascii="Cambria" w:hAnsi="Cambria"/>
          <w:sz w:val="22"/>
          <w:szCs w:val="22"/>
          <w:lang w:val="fr-FR"/>
        </w:rPr>
        <w:t xml:space="preserve">debtors by telephone and in writing to manage debtors and </w:t>
      </w:r>
      <w:r w:rsidR="009903F5">
        <w:rPr>
          <w:rFonts w:ascii="Cambria" w:hAnsi="Cambria"/>
          <w:sz w:val="22"/>
          <w:szCs w:val="22"/>
          <w:lang w:val="fr-FR"/>
        </w:rPr>
        <w:t>errors process.</w:t>
      </w:r>
    </w:p>
    <w:p w14:paraId="5FECE400" w14:textId="750E068B" w:rsidR="009903F5" w:rsidRDefault="009903F5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lastRenderedPageBreak/>
        <w:t xml:space="preserve">Identify quality adjustment requests complete documentation packages </w:t>
      </w:r>
      <w:r w:rsidR="00F454F4">
        <w:rPr>
          <w:rFonts w:ascii="Cambria" w:hAnsi="Cambria"/>
          <w:sz w:val="22"/>
          <w:szCs w:val="22"/>
          <w:lang w:val="fr-FR"/>
        </w:rPr>
        <w:t xml:space="preserve">and utilize company under writing </w:t>
      </w:r>
      <w:r w:rsidR="000F659E">
        <w:rPr>
          <w:rFonts w:ascii="Cambria" w:hAnsi="Cambria"/>
          <w:sz w:val="22"/>
          <w:szCs w:val="22"/>
          <w:lang w:val="fr-FR"/>
        </w:rPr>
        <w:t>guidelines to approve or reject the request.</w:t>
      </w:r>
    </w:p>
    <w:p w14:paraId="361DFD9B" w14:textId="3A87F060" w:rsidR="000F659E" w:rsidRDefault="000F659E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Record debtor and errors history in </w:t>
      </w:r>
      <w:r w:rsidR="006A18E6">
        <w:rPr>
          <w:rFonts w:ascii="Cambria" w:hAnsi="Cambria"/>
          <w:sz w:val="22"/>
          <w:szCs w:val="22"/>
          <w:lang w:val="fr-FR"/>
        </w:rPr>
        <w:t>order to ensure a complete file as a sound basis fir decision making during collection</w:t>
      </w:r>
      <w:r w:rsidR="00210E26">
        <w:rPr>
          <w:rFonts w:ascii="Cambria" w:hAnsi="Cambria"/>
          <w:sz w:val="22"/>
          <w:szCs w:val="22"/>
          <w:lang w:val="fr-FR"/>
        </w:rPr>
        <w:t>/recovery.</w:t>
      </w:r>
    </w:p>
    <w:p w14:paraId="0C1D5C3C" w14:textId="1398F277" w:rsidR="00210E26" w:rsidRDefault="00210E26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Negotiating payments while continuing to build a positive relationship with customers.</w:t>
      </w:r>
    </w:p>
    <w:p w14:paraId="6D9A7F24" w14:textId="1D3254FC" w:rsidR="00210E26" w:rsidRDefault="00247062" w:rsidP="00CD025F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Performed telephone contact with customers according to guidelines and standards to ensure payment.</w:t>
      </w:r>
    </w:p>
    <w:p w14:paraId="50DEBD55" w14:textId="427DC7B6" w:rsidR="002A7A42" w:rsidRPr="00745F6B" w:rsidRDefault="00247062" w:rsidP="00745F6B">
      <w:pPr>
        <w:pStyle w:val="ListParagraph"/>
        <w:numPr>
          <w:ilvl w:val="0"/>
          <w:numId w:val="9"/>
        </w:num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Maintained positive customer </w:t>
      </w:r>
      <w:r w:rsidR="004E2773">
        <w:rPr>
          <w:rFonts w:ascii="Cambria" w:hAnsi="Cambria"/>
          <w:sz w:val="22"/>
          <w:szCs w:val="22"/>
          <w:lang w:val="fr-FR"/>
        </w:rPr>
        <w:t>relationship</w:t>
      </w:r>
      <w:r w:rsidR="00745F6B">
        <w:rPr>
          <w:rFonts w:ascii="Cambria" w:hAnsi="Cambria"/>
          <w:sz w:val="22"/>
          <w:szCs w:val="22"/>
          <w:lang w:val="fr-FR"/>
        </w:rPr>
        <w:t xml:space="preserve"> and minimise bad debt exposure</w:t>
      </w:r>
    </w:p>
    <w:p w14:paraId="512390E5" w14:textId="4F3F60C9" w:rsidR="002A7A42" w:rsidRDefault="002A7A4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</w:p>
    <w:p w14:paraId="4D70E5D2" w14:textId="7F2D8B38" w:rsidR="002A7A42" w:rsidRDefault="002A7A4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</w:p>
    <w:p w14:paraId="1142CCB2" w14:textId="631F0D63" w:rsidR="002A7A42" w:rsidRDefault="002A7A4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  <w:r>
        <w:rPr>
          <w:rFonts w:ascii="Cambria" w:hAnsi="Cambria"/>
          <w:b/>
          <w:bCs/>
          <w:sz w:val="22"/>
          <w:szCs w:val="22"/>
          <w:u w:val="single"/>
          <w:lang w:val="fr-FR"/>
        </w:rPr>
        <w:t>TECHNICAL SKILLS :</w:t>
      </w:r>
    </w:p>
    <w:p w14:paraId="39517D2F" w14:textId="16EDD0C6" w:rsidR="002A7A42" w:rsidRDefault="002A7A42" w:rsidP="002A7A42">
      <w:pPr>
        <w:rPr>
          <w:rFonts w:ascii="Cambria" w:hAnsi="Cambria"/>
          <w:sz w:val="22"/>
          <w:szCs w:val="22"/>
          <w:lang w:val="fr-FR"/>
        </w:rPr>
      </w:pPr>
    </w:p>
    <w:p w14:paraId="3C6EE78A" w14:textId="549EBFE5" w:rsidR="00E7014D" w:rsidRDefault="00E7014D" w:rsidP="002A7A42">
      <w:pPr>
        <w:rPr>
          <w:rFonts w:ascii="Cambria" w:hAnsi="Cambria"/>
          <w:b/>
          <w:bCs/>
          <w:sz w:val="22"/>
          <w:szCs w:val="22"/>
          <w:lang w:val="fr-FR"/>
        </w:rPr>
      </w:pPr>
      <w:r w:rsidRPr="00E7014D">
        <w:rPr>
          <w:rFonts w:ascii="Cambria" w:hAnsi="Cambria"/>
          <w:b/>
          <w:bCs/>
          <w:sz w:val="22"/>
          <w:szCs w:val="22"/>
          <w:lang w:val="fr-FR"/>
        </w:rPr>
        <w:t>OPERATING SKILLS</w:t>
      </w:r>
      <w:r>
        <w:rPr>
          <w:rFonts w:ascii="Cambria" w:hAnsi="Cambria"/>
          <w:b/>
          <w:bCs/>
          <w:sz w:val="22"/>
          <w:szCs w:val="22"/>
          <w:lang w:val="fr-FR"/>
        </w:rPr>
        <w:t> :</w:t>
      </w:r>
    </w:p>
    <w:p w14:paraId="6934A34F" w14:textId="1706F5BD" w:rsidR="000D7D97" w:rsidRDefault="000D7D97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Windows XP, Vista, Win 7, Win 8, Win 10.</w:t>
      </w:r>
    </w:p>
    <w:p w14:paraId="010E1287" w14:textId="13E987BB" w:rsidR="00382D78" w:rsidRDefault="00382D78" w:rsidP="002A7A42">
      <w:pPr>
        <w:rPr>
          <w:rFonts w:ascii="Cambria" w:hAnsi="Cambria"/>
          <w:sz w:val="22"/>
          <w:szCs w:val="22"/>
          <w:lang w:val="fr-FR"/>
        </w:rPr>
      </w:pPr>
    </w:p>
    <w:p w14:paraId="0108DDBE" w14:textId="74383417" w:rsidR="00382D78" w:rsidRDefault="00382D78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b/>
          <w:bCs/>
          <w:sz w:val="22"/>
          <w:szCs w:val="22"/>
          <w:lang w:val="fr-FR"/>
        </w:rPr>
        <w:t>TOOLS :</w:t>
      </w:r>
    </w:p>
    <w:p w14:paraId="2B333FC8" w14:textId="4325976C" w:rsidR="00382D78" w:rsidRDefault="00382D78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Microsoft Office, CSC, MS Outlook, Chromebook, RTM, HTML, Google Docs.</w:t>
      </w:r>
    </w:p>
    <w:p w14:paraId="142ED218" w14:textId="633E9D9C" w:rsidR="00382D78" w:rsidRDefault="00382D78" w:rsidP="002A7A42">
      <w:pPr>
        <w:rPr>
          <w:rFonts w:ascii="Cambria" w:hAnsi="Cambria"/>
          <w:sz w:val="22"/>
          <w:szCs w:val="22"/>
          <w:lang w:val="fr-FR"/>
        </w:rPr>
      </w:pPr>
    </w:p>
    <w:p w14:paraId="74316108" w14:textId="0919BF9F" w:rsidR="00382D78" w:rsidRDefault="00030221" w:rsidP="002A7A42">
      <w:pPr>
        <w:rPr>
          <w:rFonts w:ascii="Cambria" w:hAnsi="Cambria"/>
          <w:b/>
          <w:bCs/>
          <w:sz w:val="22"/>
          <w:szCs w:val="22"/>
          <w:lang w:val="fr-FR"/>
        </w:rPr>
      </w:pPr>
      <w:r>
        <w:rPr>
          <w:rFonts w:ascii="Cambria" w:hAnsi="Cambria"/>
          <w:b/>
          <w:bCs/>
          <w:sz w:val="22"/>
          <w:szCs w:val="22"/>
          <w:lang w:val="fr-FR"/>
        </w:rPr>
        <w:t>COMMUNICATION SKILLS :</w:t>
      </w:r>
    </w:p>
    <w:p w14:paraId="3BD8E525" w14:textId="0129CF84" w:rsidR="00030221" w:rsidRDefault="00030221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Negotiation, Consultation, Problem solvin</w:t>
      </w:r>
      <w:r w:rsidR="00B91E9F">
        <w:rPr>
          <w:rFonts w:ascii="Cambria" w:hAnsi="Cambria"/>
          <w:sz w:val="22"/>
          <w:szCs w:val="22"/>
          <w:lang w:val="fr-FR"/>
        </w:rPr>
        <w:t>g, Critical thinking and Team leading</w:t>
      </w:r>
      <w:r w:rsidR="00812143">
        <w:rPr>
          <w:rFonts w:ascii="Cambria" w:hAnsi="Cambria"/>
          <w:sz w:val="22"/>
          <w:szCs w:val="22"/>
          <w:lang w:val="fr-FR"/>
        </w:rPr>
        <w:t xml:space="preserve"> </w:t>
      </w:r>
      <w:r w:rsidR="00B91E9F">
        <w:rPr>
          <w:rFonts w:ascii="Cambria" w:hAnsi="Cambria"/>
          <w:sz w:val="22"/>
          <w:szCs w:val="22"/>
          <w:lang w:val="fr-FR"/>
        </w:rPr>
        <w:t xml:space="preserve">/Building </w:t>
      </w:r>
      <w:r w:rsidR="003F26C4">
        <w:rPr>
          <w:rFonts w:ascii="Cambria" w:hAnsi="Cambria"/>
          <w:sz w:val="22"/>
          <w:szCs w:val="22"/>
          <w:lang w:val="fr-FR"/>
        </w:rPr>
        <w:t>strategies.</w:t>
      </w:r>
    </w:p>
    <w:p w14:paraId="0D7A316F" w14:textId="23C72E7E" w:rsidR="003F26C4" w:rsidRDefault="003F26C4" w:rsidP="002A7A42">
      <w:pPr>
        <w:rPr>
          <w:rFonts w:ascii="Cambria" w:hAnsi="Cambria"/>
          <w:sz w:val="22"/>
          <w:szCs w:val="22"/>
          <w:lang w:val="fr-FR"/>
        </w:rPr>
      </w:pPr>
    </w:p>
    <w:p w14:paraId="2B4F4FF9" w14:textId="7F12F6C4" w:rsidR="003F26C4" w:rsidRDefault="0016710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  <w:r>
        <w:rPr>
          <w:rFonts w:ascii="Cambria" w:hAnsi="Cambria"/>
          <w:b/>
          <w:bCs/>
          <w:sz w:val="22"/>
          <w:szCs w:val="22"/>
          <w:u w:val="single"/>
          <w:lang w:val="fr-FR"/>
        </w:rPr>
        <w:t>ACADEMIC QUALIFICATION :</w:t>
      </w:r>
    </w:p>
    <w:p w14:paraId="1591A907" w14:textId="07E86160" w:rsidR="00D81282" w:rsidRPr="00F835FF" w:rsidRDefault="00D81282" w:rsidP="002A7A42">
      <w:pPr>
        <w:rPr>
          <w:rFonts w:ascii="Cambria" w:hAnsi="Cambria"/>
          <w:sz w:val="22"/>
          <w:szCs w:val="2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</w:tblGrid>
      <w:tr w:rsidR="008E6B4E" w:rsidRPr="00BF6D1F" w14:paraId="3FDB4167" w14:textId="77777777" w:rsidTr="00F22D69">
        <w:tc>
          <w:tcPr>
            <w:tcW w:w="1803" w:type="dxa"/>
          </w:tcPr>
          <w:p w14:paraId="6A48191B" w14:textId="221FDC08" w:rsidR="008E6B4E" w:rsidRPr="00BF6D1F" w:rsidRDefault="008E6B4E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1.</w:t>
            </w:r>
          </w:p>
        </w:tc>
        <w:tc>
          <w:tcPr>
            <w:tcW w:w="1803" w:type="dxa"/>
          </w:tcPr>
          <w:p w14:paraId="5332FFB6" w14:textId="74270E23" w:rsidR="008E6B4E" w:rsidRPr="00BF6D1F" w:rsidRDefault="008E6B4E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Graduation </w:t>
            </w:r>
          </w:p>
        </w:tc>
        <w:tc>
          <w:tcPr>
            <w:tcW w:w="1803" w:type="dxa"/>
          </w:tcPr>
          <w:p w14:paraId="3E4C90C9" w14:textId="3D54FAAC" w:rsidR="008E6B4E" w:rsidRPr="00BF6D1F" w:rsidRDefault="008E6B4E" w:rsidP="00812143">
            <w:pPr>
              <w:pStyle w:val="NoSpacing"/>
              <w:rPr>
                <w:lang w:val="fr-FR"/>
              </w:rPr>
            </w:pPr>
            <w:r w:rsidRPr="00BF6D1F">
              <w:rPr>
                <w:lang w:val="fr-FR"/>
              </w:rPr>
              <w:t>B. Com (Kalinga University)</w:t>
            </w:r>
          </w:p>
        </w:tc>
        <w:tc>
          <w:tcPr>
            <w:tcW w:w="1804" w:type="dxa"/>
          </w:tcPr>
          <w:p w14:paraId="1A5B44E4" w14:textId="6459D7B9" w:rsidR="008E6B4E" w:rsidRPr="00BF6D1F" w:rsidRDefault="008E6B4E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2013-2016</w:t>
            </w:r>
          </w:p>
        </w:tc>
      </w:tr>
      <w:tr w:rsidR="008E6B4E" w:rsidRPr="00BF6D1F" w14:paraId="18F01D8C" w14:textId="77777777" w:rsidTr="00F22D69">
        <w:tc>
          <w:tcPr>
            <w:tcW w:w="1803" w:type="dxa"/>
          </w:tcPr>
          <w:p w14:paraId="26E1D911" w14:textId="45D3A305" w:rsidR="008E6B4E" w:rsidRPr="00BF6D1F" w:rsidRDefault="00CD0FA0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2.</w:t>
            </w:r>
          </w:p>
        </w:tc>
        <w:tc>
          <w:tcPr>
            <w:tcW w:w="1803" w:type="dxa"/>
          </w:tcPr>
          <w:p w14:paraId="5840216D" w14:textId="08630031" w:rsidR="008E6B4E" w:rsidRPr="00BF6D1F" w:rsidRDefault="00CD0FA0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Intermediate </w:t>
            </w:r>
          </w:p>
        </w:tc>
        <w:tc>
          <w:tcPr>
            <w:tcW w:w="1803" w:type="dxa"/>
          </w:tcPr>
          <w:p w14:paraId="5968ED26" w14:textId="54336C43" w:rsidR="008E6B4E" w:rsidRPr="00BF6D1F" w:rsidRDefault="00C74655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CEC (Little</w:t>
            </w:r>
            <w:r w:rsidR="00F1337C"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 Flower Junior College)</w:t>
            </w:r>
          </w:p>
        </w:tc>
        <w:tc>
          <w:tcPr>
            <w:tcW w:w="1804" w:type="dxa"/>
          </w:tcPr>
          <w:p w14:paraId="295EB7C1" w14:textId="2BFE988F" w:rsidR="008E6B4E" w:rsidRPr="00BF6D1F" w:rsidRDefault="008E6B4E" w:rsidP="008E6B4E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2011-2013</w:t>
            </w:r>
          </w:p>
        </w:tc>
      </w:tr>
      <w:tr w:rsidR="008E6B4E" w:rsidRPr="00BF6D1F" w14:paraId="3B3B93D2" w14:textId="77777777" w:rsidTr="00F22D69">
        <w:tc>
          <w:tcPr>
            <w:tcW w:w="1803" w:type="dxa"/>
          </w:tcPr>
          <w:p w14:paraId="451A2980" w14:textId="2317F12A" w:rsidR="008E6B4E" w:rsidRPr="00BF6D1F" w:rsidRDefault="00CD0FA0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3.</w:t>
            </w:r>
          </w:p>
        </w:tc>
        <w:tc>
          <w:tcPr>
            <w:tcW w:w="1803" w:type="dxa"/>
          </w:tcPr>
          <w:p w14:paraId="35067CAA" w14:textId="17D24F05" w:rsidR="008E6B4E" w:rsidRPr="00BF6D1F" w:rsidRDefault="00CD0FA0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Secondary</w:t>
            </w:r>
            <w:r w:rsidR="00C74655"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 School </w:t>
            </w:r>
          </w:p>
        </w:tc>
        <w:tc>
          <w:tcPr>
            <w:tcW w:w="1803" w:type="dxa"/>
          </w:tcPr>
          <w:p w14:paraId="4EAA3E87" w14:textId="3C276655" w:rsidR="008E6B4E" w:rsidRPr="00BF6D1F" w:rsidRDefault="00F1337C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Fern Hills High School</w:t>
            </w:r>
          </w:p>
        </w:tc>
        <w:tc>
          <w:tcPr>
            <w:tcW w:w="1804" w:type="dxa"/>
          </w:tcPr>
          <w:p w14:paraId="742DA37F" w14:textId="0C7BA10A" w:rsidR="008E6B4E" w:rsidRPr="00BF6D1F" w:rsidRDefault="008E6B4E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2010-2011</w:t>
            </w:r>
          </w:p>
        </w:tc>
      </w:tr>
      <w:tr w:rsidR="008E6B4E" w:rsidRPr="00BF6D1F" w14:paraId="772D54FA" w14:textId="77777777" w:rsidTr="00F22D69">
        <w:tc>
          <w:tcPr>
            <w:tcW w:w="1803" w:type="dxa"/>
          </w:tcPr>
          <w:p w14:paraId="61CFE46C" w14:textId="4CA79B07" w:rsidR="008E6B4E" w:rsidRPr="00BF6D1F" w:rsidRDefault="00CD0FA0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4.</w:t>
            </w:r>
          </w:p>
        </w:tc>
        <w:tc>
          <w:tcPr>
            <w:tcW w:w="1803" w:type="dxa"/>
          </w:tcPr>
          <w:p w14:paraId="7F7AEFBA" w14:textId="7E501089" w:rsidR="008E6B4E" w:rsidRPr="00BF6D1F" w:rsidRDefault="00812143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>APEC</w:t>
            </w:r>
          </w:p>
        </w:tc>
        <w:tc>
          <w:tcPr>
            <w:tcW w:w="1803" w:type="dxa"/>
          </w:tcPr>
          <w:p w14:paraId="2A4BB360" w14:textId="6C34E00D" w:rsidR="008E6B4E" w:rsidRPr="00BF6D1F" w:rsidRDefault="00F1337C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  <w:r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Web designing </w:t>
            </w:r>
            <w:r w:rsidR="00B67AC9" w:rsidRPr="00BF6D1F">
              <w:rPr>
                <w:rFonts w:ascii="Cambria" w:hAnsi="Cambria"/>
                <w:sz w:val="22"/>
                <w:szCs w:val="22"/>
                <w:lang w:val="fr-FR"/>
              </w:rPr>
              <w:t xml:space="preserve">&amp; Hardware networking </w:t>
            </w:r>
          </w:p>
        </w:tc>
        <w:tc>
          <w:tcPr>
            <w:tcW w:w="1804" w:type="dxa"/>
          </w:tcPr>
          <w:p w14:paraId="352D26A5" w14:textId="77777777" w:rsidR="008E6B4E" w:rsidRPr="00BF6D1F" w:rsidRDefault="008E6B4E" w:rsidP="002A7A42">
            <w:pPr>
              <w:rPr>
                <w:rFonts w:ascii="Cambria" w:hAnsi="Cambria"/>
                <w:sz w:val="22"/>
                <w:szCs w:val="22"/>
                <w:lang w:val="fr-FR"/>
              </w:rPr>
            </w:pPr>
          </w:p>
        </w:tc>
      </w:tr>
    </w:tbl>
    <w:p w14:paraId="78EC4470" w14:textId="4384497C" w:rsidR="00D81282" w:rsidRPr="00BF6D1F" w:rsidRDefault="00D81282" w:rsidP="002A7A42">
      <w:pPr>
        <w:rPr>
          <w:rFonts w:ascii="Cambria" w:hAnsi="Cambria"/>
          <w:sz w:val="22"/>
          <w:szCs w:val="22"/>
          <w:lang w:val="fr-FR"/>
        </w:rPr>
      </w:pPr>
    </w:p>
    <w:p w14:paraId="4503F024" w14:textId="4320639A" w:rsidR="00B67AC9" w:rsidRDefault="00B67AC9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</w:p>
    <w:p w14:paraId="4C99F292" w14:textId="2AB1A478" w:rsidR="00B67AC9" w:rsidRDefault="00C354CB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  <w:r>
        <w:rPr>
          <w:rFonts w:ascii="Cambria" w:hAnsi="Cambria"/>
          <w:b/>
          <w:bCs/>
          <w:sz w:val="22"/>
          <w:szCs w:val="22"/>
          <w:u w:val="single"/>
          <w:lang w:val="fr-FR"/>
        </w:rPr>
        <w:t>PERSONAL DETAILS :</w:t>
      </w:r>
    </w:p>
    <w:p w14:paraId="7BFF6A1B" w14:textId="109677D6" w:rsidR="00C354CB" w:rsidRDefault="00C354CB" w:rsidP="002A7A42">
      <w:pPr>
        <w:rPr>
          <w:rFonts w:ascii="Cambria" w:hAnsi="Cambria"/>
          <w:sz w:val="22"/>
          <w:szCs w:val="22"/>
          <w:lang w:val="fr-FR"/>
        </w:rPr>
      </w:pPr>
    </w:p>
    <w:p w14:paraId="7780011D" w14:textId="2D74BA7B" w:rsidR="00C354CB" w:rsidRDefault="00C354CB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Date of Birth : 16/12/1993</w:t>
      </w:r>
    </w:p>
    <w:p w14:paraId="7222D713" w14:textId="6E254A48" w:rsidR="00C354CB" w:rsidRDefault="00C354CB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Nationality : Indian</w:t>
      </w:r>
    </w:p>
    <w:p w14:paraId="279FB128" w14:textId="0A7B7E92" w:rsidR="00C354CB" w:rsidRDefault="00C354CB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Religion : Muslim </w:t>
      </w:r>
    </w:p>
    <w:p w14:paraId="3EB35E69" w14:textId="27EBCAA8" w:rsidR="00305BF2" w:rsidRDefault="00305BF2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Languages : English, Urdu, Hindi (Arabic </w:t>
      </w:r>
      <w:r w:rsidR="00812143">
        <w:rPr>
          <w:rFonts w:ascii="Cambria" w:hAnsi="Cambria"/>
          <w:sz w:val="22"/>
          <w:szCs w:val="22"/>
          <w:lang w:val="fr-FR"/>
        </w:rPr>
        <w:t>Reading</w:t>
      </w:r>
      <w:r>
        <w:rPr>
          <w:rFonts w:ascii="Cambria" w:hAnsi="Cambria"/>
          <w:sz w:val="22"/>
          <w:szCs w:val="22"/>
          <w:lang w:val="fr-FR"/>
        </w:rPr>
        <w:t xml:space="preserve"> and writing only) </w:t>
      </w:r>
    </w:p>
    <w:p w14:paraId="3F28225D" w14:textId="2B1D8ADB" w:rsidR="00305BF2" w:rsidRDefault="00480463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>Hobbies : Playing Cricket, Football, Travelling, Social media applications.</w:t>
      </w:r>
    </w:p>
    <w:p w14:paraId="2764C169" w14:textId="5F5CA86B" w:rsidR="00E327F2" w:rsidRDefault="00E327F2" w:rsidP="002A7A42">
      <w:pPr>
        <w:rPr>
          <w:rFonts w:ascii="Cambria" w:hAnsi="Cambria"/>
          <w:sz w:val="22"/>
          <w:szCs w:val="22"/>
          <w:lang w:val="fr-FR"/>
        </w:rPr>
      </w:pPr>
    </w:p>
    <w:p w14:paraId="00B5F175" w14:textId="74D9E110" w:rsidR="00E327F2" w:rsidRDefault="00E327F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  <w:r>
        <w:rPr>
          <w:rFonts w:ascii="Cambria" w:hAnsi="Cambria"/>
          <w:b/>
          <w:bCs/>
          <w:sz w:val="22"/>
          <w:szCs w:val="22"/>
          <w:u w:val="single"/>
          <w:lang w:val="fr-FR"/>
        </w:rPr>
        <w:t>DECLARATION :</w:t>
      </w:r>
    </w:p>
    <w:p w14:paraId="659C2350" w14:textId="3203A1AF" w:rsidR="00E327F2" w:rsidRDefault="00E327F2" w:rsidP="002A7A42">
      <w:pPr>
        <w:rPr>
          <w:rFonts w:ascii="Cambria" w:hAnsi="Cambria"/>
          <w:sz w:val="22"/>
          <w:szCs w:val="22"/>
          <w:lang w:val="fr-FR"/>
        </w:rPr>
      </w:pPr>
    </w:p>
    <w:p w14:paraId="505E8672" w14:textId="38E38172" w:rsidR="00E327F2" w:rsidRDefault="00E327F2" w:rsidP="002A7A42">
      <w:pPr>
        <w:rPr>
          <w:rFonts w:ascii="Cambria" w:hAnsi="Cambria"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I hearby declare that the information furnished above is true to </w:t>
      </w:r>
      <w:r w:rsidR="004501F7">
        <w:rPr>
          <w:rFonts w:ascii="Cambria" w:hAnsi="Cambria"/>
          <w:sz w:val="22"/>
          <w:szCs w:val="22"/>
          <w:lang w:val="fr-FR"/>
        </w:rPr>
        <w:t xml:space="preserve">the best of my knowledge. If given an opportunity in your esteemed organization, I assure to best of my services and skills. </w:t>
      </w:r>
    </w:p>
    <w:p w14:paraId="0AE9B840" w14:textId="6E635779" w:rsidR="00CD3977" w:rsidRDefault="00CD3977" w:rsidP="002A7A42">
      <w:pPr>
        <w:rPr>
          <w:rFonts w:ascii="Cambria" w:hAnsi="Cambria"/>
          <w:sz w:val="22"/>
          <w:szCs w:val="22"/>
          <w:lang w:val="fr-FR"/>
        </w:rPr>
      </w:pPr>
    </w:p>
    <w:p w14:paraId="741FAC4C" w14:textId="7E21DCD0" w:rsidR="00745F6B" w:rsidRDefault="00745F6B" w:rsidP="002A7A42">
      <w:pPr>
        <w:rPr>
          <w:rFonts w:ascii="Cambria" w:hAnsi="Cambria"/>
          <w:sz w:val="22"/>
          <w:szCs w:val="22"/>
          <w:lang w:val="fr-FR"/>
        </w:rPr>
      </w:pPr>
    </w:p>
    <w:p w14:paraId="7421057B" w14:textId="77777777" w:rsidR="00745F6B" w:rsidRDefault="00745F6B" w:rsidP="002A7A42">
      <w:pPr>
        <w:rPr>
          <w:rFonts w:ascii="Cambria" w:hAnsi="Cambria"/>
          <w:sz w:val="22"/>
          <w:szCs w:val="22"/>
          <w:lang w:val="fr-FR"/>
        </w:rPr>
      </w:pPr>
    </w:p>
    <w:p w14:paraId="3B8EA0E1" w14:textId="0AAF67E0" w:rsidR="00BE3331" w:rsidRPr="00BE3331" w:rsidRDefault="00BE3331" w:rsidP="002A7A42">
      <w:pPr>
        <w:rPr>
          <w:rFonts w:ascii="Cambria" w:hAnsi="Cambria"/>
          <w:b/>
          <w:bCs/>
          <w:sz w:val="22"/>
          <w:szCs w:val="22"/>
          <w:lang w:val="fr-FR"/>
        </w:rPr>
      </w:pPr>
      <w:r>
        <w:rPr>
          <w:rFonts w:ascii="Cambria" w:hAnsi="Cambria"/>
          <w:sz w:val="22"/>
          <w:szCs w:val="22"/>
          <w:lang w:val="fr-FR"/>
        </w:rPr>
        <w:t xml:space="preserve">                                                                                                        </w:t>
      </w:r>
      <w:r w:rsidRPr="00BE3331">
        <w:rPr>
          <w:rFonts w:ascii="Cambria" w:hAnsi="Cambria"/>
          <w:b/>
          <w:bCs/>
          <w:sz w:val="22"/>
          <w:szCs w:val="22"/>
          <w:lang w:val="fr-FR"/>
        </w:rPr>
        <w:t xml:space="preserve">  Mohammed Abdul Rehman</w:t>
      </w:r>
    </w:p>
    <w:p w14:paraId="2B39F1EC" w14:textId="6902BD74" w:rsidR="00167102" w:rsidRDefault="0016710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</w:p>
    <w:p w14:paraId="292AF95D" w14:textId="61004436" w:rsidR="00167102" w:rsidRPr="00167102" w:rsidRDefault="00167102" w:rsidP="002A7A42">
      <w:pPr>
        <w:rPr>
          <w:rFonts w:ascii="Cambria" w:hAnsi="Cambria"/>
          <w:b/>
          <w:bCs/>
          <w:sz w:val="22"/>
          <w:szCs w:val="22"/>
          <w:u w:val="single"/>
          <w:lang w:val="fr-FR"/>
        </w:rPr>
      </w:pPr>
    </w:p>
    <w:p w14:paraId="09936ED6" w14:textId="2259B6B9" w:rsidR="003F26C4" w:rsidRPr="00030221" w:rsidRDefault="003F26C4" w:rsidP="002A7A42">
      <w:pPr>
        <w:rPr>
          <w:rFonts w:ascii="Cambria" w:hAnsi="Cambria"/>
          <w:sz w:val="22"/>
          <w:szCs w:val="22"/>
          <w:lang w:val="fr-FR"/>
        </w:rPr>
      </w:pPr>
    </w:p>
    <w:p w14:paraId="7F8B4711" w14:textId="77777777" w:rsidR="00247062" w:rsidRPr="00CD025F" w:rsidRDefault="00247062" w:rsidP="00247062">
      <w:pPr>
        <w:pStyle w:val="ListParagraph"/>
        <w:ind w:left="771"/>
        <w:rPr>
          <w:rFonts w:ascii="Cambria" w:hAnsi="Cambria"/>
          <w:sz w:val="22"/>
          <w:szCs w:val="22"/>
          <w:lang w:val="fr-FR"/>
        </w:rPr>
      </w:pPr>
    </w:p>
    <w:sectPr w:rsidR="00247062" w:rsidRPr="00CD025F" w:rsidSect="007B2D4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944F5" w14:textId="77777777" w:rsidR="00510C7D" w:rsidRDefault="00510C7D" w:rsidP="000A0EEF">
      <w:r>
        <w:separator/>
      </w:r>
    </w:p>
  </w:endnote>
  <w:endnote w:type="continuationSeparator" w:id="0">
    <w:p w14:paraId="675418E7" w14:textId="77777777" w:rsidR="00510C7D" w:rsidRDefault="00510C7D" w:rsidP="000A0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07700C7-DAD2-4A6F-820C-46C85FC58BCA}"/>
    <w:embedBold r:id="rId2" w:fontKey="{69E96001-B444-4C3A-9373-8079E8225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DFD7D2-1855-C14F-810F-BB374AB359F4}"/>
    <w:embedBold r:id="rId4" w:fontKey="{029C4FC5-9465-BB40-A2F6-F722CD8D98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312C5" w14:textId="77777777" w:rsidR="00510C7D" w:rsidRDefault="00510C7D" w:rsidP="000A0EEF">
      <w:r>
        <w:separator/>
      </w:r>
    </w:p>
  </w:footnote>
  <w:footnote w:type="continuationSeparator" w:id="0">
    <w:p w14:paraId="2B3D9013" w14:textId="77777777" w:rsidR="00510C7D" w:rsidRDefault="00510C7D" w:rsidP="000A0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2A44"/>
    <w:multiLevelType w:val="hybridMultilevel"/>
    <w:tmpl w:val="402A0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7C1AAD"/>
    <w:multiLevelType w:val="hybridMultilevel"/>
    <w:tmpl w:val="424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75E"/>
    <w:multiLevelType w:val="hybridMultilevel"/>
    <w:tmpl w:val="E61EC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2F507B"/>
    <w:multiLevelType w:val="hybridMultilevel"/>
    <w:tmpl w:val="DD7A2104"/>
    <w:lvl w:ilvl="0" w:tplc="D10E9648">
      <w:start w:val="2"/>
      <w:numFmt w:val="decimalZero"/>
      <w:lvlText w:val="%1-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B2983"/>
    <w:multiLevelType w:val="hybridMultilevel"/>
    <w:tmpl w:val="8AA8B9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B683E"/>
    <w:multiLevelType w:val="hybridMultilevel"/>
    <w:tmpl w:val="A30CA4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128B3"/>
    <w:multiLevelType w:val="hybridMultilevel"/>
    <w:tmpl w:val="968A998A"/>
    <w:lvl w:ilvl="0" w:tplc="9926B57A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C69A9"/>
    <w:multiLevelType w:val="hybridMultilevel"/>
    <w:tmpl w:val="66A2C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6C359C"/>
    <w:multiLevelType w:val="hybridMultilevel"/>
    <w:tmpl w:val="E06635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5B602B"/>
    <w:multiLevelType w:val="hybridMultilevel"/>
    <w:tmpl w:val="5D701F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B5E18"/>
    <w:multiLevelType w:val="hybridMultilevel"/>
    <w:tmpl w:val="31AAA83A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C44BE"/>
    <w:multiLevelType w:val="hybridMultilevel"/>
    <w:tmpl w:val="E05CD8E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502B3AE4"/>
    <w:multiLevelType w:val="hybridMultilevel"/>
    <w:tmpl w:val="E56E37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54C6D"/>
    <w:multiLevelType w:val="hybridMultilevel"/>
    <w:tmpl w:val="B04CE6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747CF"/>
    <w:multiLevelType w:val="hybridMultilevel"/>
    <w:tmpl w:val="177419F0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CB945BC"/>
    <w:multiLevelType w:val="hybridMultilevel"/>
    <w:tmpl w:val="E4A072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3"/>
  </w:num>
  <w:num w:numId="5">
    <w:abstractNumId w:val="15"/>
  </w:num>
  <w:num w:numId="6">
    <w:abstractNumId w:val="10"/>
  </w:num>
  <w:num w:numId="7">
    <w:abstractNumId w:val="0"/>
  </w:num>
  <w:num w:numId="8">
    <w:abstractNumId w:val="8"/>
  </w:num>
  <w:num w:numId="9">
    <w:abstractNumId w:val="14"/>
  </w:num>
  <w:num w:numId="10">
    <w:abstractNumId w:val="7"/>
  </w:num>
  <w:num w:numId="11">
    <w:abstractNumId w:val="2"/>
  </w:num>
  <w:num w:numId="12">
    <w:abstractNumId w:val="12"/>
  </w:num>
  <w:num w:numId="13">
    <w:abstractNumId w:val="3"/>
  </w:num>
  <w:num w:numId="14">
    <w:abstractNumId w:val="6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4C"/>
    <w:rsid w:val="000016F0"/>
    <w:rsid w:val="000118B5"/>
    <w:rsid w:val="0001676A"/>
    <w:rsid w:val="00016A57"/>
    <w:rsid w:val="00020051"/>
    <w:rsid w:val="0002237C"/>
    <w:rsid w:val="00022597"/>
    <w:rsid w:val="00030221"/>
    <w:rsid w:val="0003488A"/>
    <w:rsid w:val="00054C8F"/>
    <w:rsid w:val="000611F3"/>
    <w:rsid w:val="000747A1"/>
    <w:rsid w:val="00076029"/>
    <w:rsid w:val="0007721D"/>
    <w:rsid w:val="000A0EEF"/>
    <w:rsid w:val="000A67F0"/>
    <w:rsid w:val="000B20C8"/>
    <w:rsid w:val="000B539A"/>
    <w:rsid w:val="000C774D"/>
    <w:rsid w:val="000D7D97"/>
    <w:rsid w:val="000E5215"/>
    <w:rsid w:val="000F2047"/>
    <w:rsid w:val="000F659E"/>
    <w:rsid w:val="0011679F"/>
    <w:rsid w:val="001177F0"/>
    <w:rsid w:val="0012729C"/>
    <w:rsid w:val="00152F05"/>
    <w:rsid w:val="00153C0B"/>
    <w:rsid w:val="00161D29"/>
    <w:rsid w:val="00167102"/>
    <w:rsid w:val="0018259D"/>
    <w:rsid w:val="00196FBC"/>
    <w:rsid w:val="001A1F34"/>
    <w:rsid w:val="001A506C"/>
    <w:rsid w:val="001C57FC"/>
    <w:rsid w:val="001E0F03"/>
    <w:rsid w:val="001E1041"/>
    <w:rsid w:val="001F204C"/>
    <w:rsid w:val="0021013F"/>
    <w:rsid w:val="00210E26"/>
    <w:rsid w:val="0023504B"/>
    <w:rsid w:val="00247062"/>
    <w:rsid w:val="00261FFA"/>
    <w:rsid w:val="00264B76"/>
    <w:rsid w:val="00294BCB"/>
    <w:rsid w:val="002A308C"/>
    <w:rsid w:val="002A4CD8"/>
    <w:rsid w:val="002A64A9"/>
    <w:rsid w:val="002A7A42"/>
    <w:rsid w:val="002B48A8"/>
    <w:rsid w:val="002C0FA2"/>
    <w:rsid w:val="002D3EE7"/>
    <w:rsid w:val="002D45C2"/>
    <w:rsid w:val="002E419C"/>
    <w:rsid w:val="002E7B6F"/>
    <w:rsid w:val="002F4A41"/>
    <w:rsid w:val="003027D2"/>
    <w:rsid w:val="00305BF2"/>
    <w:rsid w:val="003114C3"/>
    <w:rsid w:val="00312881"/>
    <w:rsid w:val="0031683C"/>
    <w:rsid w:val="00365025"/>
    <w:rsid w:val="00382D78"/>
    <w:rsid w:val="00386F01"/>
    <w:rsid w:val="00387479"/>
    <w:rsid w:val="00392DF1"/>
    <w:rsid w:val="003A15C0"/>
    <w:rsid w:val="003C3D62"/>
    <w:rsid w:val="003D6283"/>
    <w:rsid w:val="003F26C4"/>
    <w:rsid w:val="00402280"/>
    <w:rsid w:val="00402831"/>
    <w:rsid w:val="00405788"/>
    <w:rsid w:val="0041171B"/>
    <w:rsid w:val="004370D9"/>
    <w:rsid w:val="0044248D"/>
    <w:rsid w:val="004501F7"/>
    <w:rsid w:val="00452360"/>
    <w:rsid w:val="00453A8E"/>
    <w:rsid w:val="004553ED"/>
    <w:rsid w:val="004730AC"/>
    <w:rsid w:val="00480463"/>
    <w:rsid w:val="004820AA"/>
    <w:rsid w:val="00490437"/>
    <w:rsid w:val="004A1989"/>
    <w:rsid w:val="004A4E23"/>
    <w:rsid w:val="004A564F"/>
    <w:rsid w:val="004A7F0B"/>
    <w:rsid w:val="004E2773"/>
    <w:rsid w:val="004F038A"/>
    <w:rsid w:val="004F08E2"/>
    <w:rsid w:val="00510C7D"/>
    <w:rsid w:val="0055223E"/>
    <w:rsid w:val="0055755F"/>
    <w:rsid w:val="00572EBD"/>
    <w:rsid w:val="005835B8"/>
    <w:rsid w:val="005938B2"/>
    <w:rsid w:val="005A0873"/>
    <w:rsid w:val="005A6654"/>
    <w:rsid w:val="005B3DD8"/>
    <w:rsid w:val="005B5072"/>
    <w:rsid w:val="005C314E"/>
    <w:rsid w:val="005D4E3B"/>
    <w:rsid w:val="006348FC"/>
    <w:rsid w:val="006378AB"/>
    <w:rsid w:val="00642A1C"/>
    <w:rsid w:val="006501BC"/>
    <w:rsid w:val="006653B6"/>
    <w:rsid w:val="00665B71"/>
    <w:rsid w:val="00687DE3"/>
    <w:rsid w:val="006A18E6"/>
    <w:rsid w:val="006A6BF6"/>
    <w:rsid w:val="006D26B1"/>
    <w:rsid w:val="006D4347"/>
    <w:rsid w:val="006E0CDC"/>
    <w:rsid w:val="006E6E32"/>
    <w:rsid w:val="006F53B1"/>
    <w:rsid w:val="007142EC"/>
    <w:rsid w:val="00715E5B"/>
    <w:rsid w:val="00723CBF"/>
    <w:rsid w:val="00732B6D"/>
    <w:rsid w:val="00745F6B"/>
    <w:rsid w:val="00750045"/>
    <w:rsid w:val="00792F7B"/>
    <w:rsid w:val="007B2D48"/>
    <w:rsid w:val="007C4702"/>
    <w:rsid w:val="007D19BF"/>
    <w:rsid w:val="007D3D37"/>
    <w:rsid w:val="007F3733"/>
    <w:rsid w:val="00800FE7"/>
    <w:rsid w:val="00803133"/>
    <w:rsid w:val="00812143"/>
    <w:rsid w:val="00830D05"/>
    <w:rsid w:val="008313AA"/>
    <w:rsid w:val="008369A6"/>
    <w:rsid w:val="00841565"/>
    <w:rsid w:val="008432D8"/>
    <w:rsid w:val="00873AB4"/>
    <w:rsid w:val="00887E5B"/>
    <w:rsid w:val="00892436"/>
    <w:rsid w:val="00893EB6"/>
    <w:rsid w:val="008A36A6"/>
    <w:rsid w:val="008C3BBF"/>
    <w:rsid w:val="008E6B4E"/>
    <w:rsid w:val="008E7A94"/>
    <w:rsid w:val="00914808"/>
    <w:rsid w:val="00917004"/>
    <w:rsid w:val="00933687"/>
    <w:rsid w:val="00934FF1"/>
    <w:rsid w:val="00936067"/>
    <w:rsid w:val="009453ED"/>
    <w:rsid w:val="00971D73"/>
    <w:rsid w:val="00986EE7"/>
    <w:rsid w:val="009903F5"/>
    <w:rsid w:val="009A0EE3"/>
    <w:rsid w:val="009A210D"/>
    <w:rsid w:val="009B18BD"/>
    <w:rsid w:val="009D6393"/>
    <w:rsid w:val="009F7327"/>
    <w:rsid w:val="009F781A"/>
    <w:rsid w:val="00A004B6"/>
    <w:rsid w:val="00A02DE1"/>
    <w:rsid w:val="00A0327C"/>
    <w:rsid w:val="00A05168"/>
    <w:rsid w:val="00A065A5"/>
    <w:rsid w:val="00A0796F"/>
    <w:rsid w:val="00A52BC5"/>
    <w:rsid w:val="00A64BD8"/>
    <w:rsid w:val="00A66FD3"/>
    <w:rsid w:val="00A72FF1"/>
    <w:rsid w:val="00A80AD8"/>
    <w:rsid w:val="00A81569"/>
    <w:rsid w:val="00A83F40"/>
    <w:rsid w:val="00AA312E"/>
    <w:rsid w:val="00AB054D"/>
    <w:rsid w:val="00AD3E75"/>
    <w:rsid w:val="00AD4F5B"/>
    <w:rsid w:val="00AD5783"/>
    <w:rsid w:val="00B24172"/>
    <w:rsid w:val="00B25048"/>
    <w:rsid w:val="00B324CA"/>
    <w:rsid w:val="00B32523"/>
    <w:rsid w:val="00B44E8D"/>
    <w:rsid w:val="00B62B51"/>
    <w:rsid w:val="00B67AC9"/>
    <w:rsid w:val="00B85990"/>
    <w:rsid w:val="00B91E9F"/>
    <w:rsid w:val="00B92333"/>
    <w:rsid w:val="00B97F43"/>
    <w:rsid w:val="00BA4AE7"/>
    <w:rsid w:val="00BA66CF"/>
    <w:rsid w:val="00BB1B20"/>
    <w:rsid w:val="00BB7954"/>
    <w:rsid w:val="00BC4905"/>
    <w:rsid w:val="00BE3331"/>
    <w:rsid w:val="00BE440E"/>
    <w:rsid w:val="00BF16AC"/>
    <w:rsid w:val="00BF6D1F"/>
    <w:rsid w:val="00C00FA3"/>
    <w:rsid w:val="00C1606B"/>
    <w:rsid w:val="00C16C16"/>
    <w:rsid w:val="00C354CB"/>
    <w:rsid w:val="00C369C7"/>
    <w:rsid w:val="00C4396A"/>
    <w:rsid w:val="00C524B7"/>
    <w:rsid w:val="00C52DE6"/>
    <w:rsid w:val="00C621D3"/>
    <w:rsid w:val="00C72C91"/>
    <w:rsid w:val="00C74655"/>
    <w:rsid w:val="00C85677"/>
    <w:rsid w:val="00C973B2"/>
    <w:rsid w:val="00CB3749"/>
    <w:rsid w:val="00CB5639"/>
    <w:rsid w:val="00CB7498"/>
    <w:rsid w:val="00CD025F"/>
    <w:rsid w:val="00CD0FA0"/>
    <w:rsid w:val="00CD3977"/>
    <w:rsid w:val="00CD614C"/>
    <w:rsid w:val="00CD7D09"/>
    <w:rsid w:val="00CE6F28"/>
    <w:rsid w:val="00CF2773"/>
    <w:rsid w:val="00D10D7F"/>
    <w:rsid w:val="00D1573A"/>
    <w:rsid w:val="00D20DFB"/>
    <w:rsid w:val="00D270E5"/>
    <w:rsid w:val="00D277C3"/>
    <w:rsid w:val="00D31BD7"/>
    <w:rsid w:val="00D43FF7"/>
    <w:rsid w:val="00D538BB"/>
    <w:rsid w:val="00D645CE"/>
    <w:rsid w:val="00D71F28"/>
    <w:rsid w:val="00D81282"/>
    <w:rsid w:val="00D8740A"/>
    <w:rsid w:val="00D9359C"/>
    <w:rsid w:val="00DA38A2"/>
    <w:rsid w:val="00DC0981"/>
    <w:rsid w:val="00DD5955"/>
    <w:rsid w:val="00DE285D"/>
    <w:rsid w:val="00E0185E"/>
    <w:rsid w:val="00E037B4"/>
    <w:rsid w:val="00E17AB2"/>
    <w:rsid w:val="00E20155"/>
    <w:rsid w:val="00E327F2"/>
    <w:rsid w:val="00E3620E"/>
    <w:rsid w:val="00E7014D"/>
    <w:rsid w:val="00E85FAB"/>
    <w:rsid w:val="00E86577"/>
    <w:rsid w:val="00E907D0"/>
    <w:rsid w:val="00E923B5"/>
    <w:rsid w:val="00E92AEE"/>
    <w:rsid w:val="00EC2124"/>
    <w:rsid w:val="00EC240A"/>
    <w:rsid w:val="00ED3EA9"/>
    <w:rsid w:val="00ED6E3F"/>
    <w:rsid w:val="00EE55E3"/>
    <w:rsid w:val="00EF1FD8"/>
    <w:rsid w:val="00F1337C"/>
    <w:rsid w:val="00F156FD"/>
    <w:rsid w:val="00F176DE"/>
    <w:rsid w:val="00F22D69"/>
    <w:rsid w:val="00F24B1C"/>
    <w:rsid w:val="00F24F45"/>
    <w:rsid w:val="00F24FD8"/>
    <w:rsid w:val="00F42D35"/>
    <w:rsid w:val="00F454F4"/>
    <w:rsid w:val="00F46E14"/>
    <w:rsid w:val="00F70D47"/>
    <w:rsid w:val="00F835FF"/>
    <w:rsid w:val="00F86502"/>
    <w:rsid w:val="00FA273A"/>
    <w:rsid w:val="00FA3906"/>
    <w:rsid w:val="00FA64EB"/>
    <w:rsid w:val="00FC5B23"/>
    <w:rsid w:val="00FE23A2"/>
    <w:rsid w:val="00FE6DB4"/>
    <w:rsid w:val="00FE7EA0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CBC6125"/>
  <w15:chartTrackingRefBased/>
  <w15:docId w15:val="{B54B6F9E-A2B7-AC44-9EEB-1340BB7D8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D43F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43F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43FF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7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43FF7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rsid w:val="0041171B"/>
    <w:rPr>
      <w:b/>
      <w:snapToGrid w:val="0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41171B"/>
    <w:rPr>
      <w:b/>
      <w:snapToGrid w:val="0"/>
      <w:sz w:val="22"/>
    </w:rPr>
  </w:style>
  <w:style w:type="paragraph" w:styleId="NoSpacing">
    <w:name w:val="No Spacing"/>
    <w:uiPriority w:val="1"/>
    <w:qFormat/>
    <w:rsid w:val="0041171B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0A0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0EE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A0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0EE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907D0"/>
    <w:pPr>
      <w:ind w:left="720"/>
    </w:pPr>
  </w:style>
  <w:style w:type="paragraph" w:customStyle="1" w:styleId="Default">
    <w:name w:val="Default"/>
    <w:rsid w:val="0040578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Thejendra Reddys Resume</vt:lpstr>
    </vt:vector>
  </TitlesOfParts>
  <Company>JPMorgan Chase &amp; Co.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Thejendra Reddys Resume</dc:title>
  <dc:subject>Freshers Resume</dc:subject>
  <dc:creator>Thejendra Reddy C</dc:creator>
  <cp:keywords>Resumes,Documents</cp:keywords>
  <dc:description>Resume for Freshers Job</dc:description>
  <cp:lastModifiedBy>abdulrehman mohammed</cp:lastModifiedBy>
  <cp:revision>2</cp:revision>
  <cp:lastPrinted>2018-02-22T04:05:00Z</cp:lastPrinted>
  <dcterms:created xsi:type="dcterms:W3CDTF">2021-02-27T09:46:00Z</dcterms:created>
  <dcterms:modified xsi:type="dcterms:W3CDTF">2021-02-27T09:46:00Z</dcterms:modified>
  <cp:category>Resumes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rpose">
    <vt:lpwstr>Resume</vt:lpwstr>
  </property>
  <property fmtid="{D5CDD505-2E9C-101B-9397-08002B2CF9AE}" pid="3" name="Owner">
    <vt:lpwstr>Thejendra Reddy C</vt:lpwstr>
  </property>
  <property fmtid="{D5CDD505-2E9C-101B-9397-08002B2CF9AE}" pid="4" name="Language">
    <vt:lpwstr>EN</vt:lpwstr>
  </property>
  <property fmtid="{D5CDD505-2E9C-101B-9397-08002B2CF9AE}" pid="5" name="Document Number">
    <vt:i4>1</vt:i4>
  </property>
  <property fmtid="{D5CDD505-2E9C-101B-9397-08002B2CF9AE}" pid="6" name="Date Completed">
    <vt:filetime>2010-11-15T18:30:00Z</vt:filetime>
  </property>
</Properties>
</file>